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D821" w14:textId="16056862" w:rsidR="00B3643A" w:rsidRDefault="00B3643A" w:rsidP="007631EE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76"/>
        <w:gridCol w:w="1267"/>
        <w:gridCol w:w="709"/>
        <w:gridCol w:w="283"/>
        <w:gridCol w:w="284"/>
        <w:gridCol w:w="4961"/>
      </w:tblGrid>
      <w:tr w:rsidR="007E2C0A" w14:paraId="0AC39C9F" w14:textId="77777777" w:rsidTr="005665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30CD" w14:textId="77777777" w:rsidR="005665E6" w:rsidRDefault="005665E6" w:rsidP="005E7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HALTON </w:t>
            </w:r>
            <w:r w:rsidR="007E2C0A">
              <w:rPr>
                <w:rFonts w:ascii="Arial" w:hAnsi="Arial" w:cs="Arial"/>
                <w:b/>
              </w:rPr>
              <w:t xml:space="preserve">PAEDIATRIC SPEECH AND LANGUAGE THERAPY </w:t>
            </w:r>
          </w:p>
          <w:p w14:paraId="65F53372" w14:textId="148C1E61" w:rsidR="007E2C0A" w:rsidRDefault="007E2C0A" w:rsidP="005E71C7">
            <w:pPr>
              <w:jc w:val="center"/>
            </w:pPr>
            <w:r>
              <w:rPr>
                <w:rFonts w:ascii="Arial" w:hAnsi="Arial" w:cs="Arial"/>
                <w:b/>
              </w:rPr>
              <w:t>REFERRAL FORM</w:t>
            </w:r>
          </w:p>
        </w:tc>
      </w:tr>
      <w:tr w:rsidR="007E2C0A" w14:paraId="23ED2AEE" w14:textId="77777777" w:rsidTr="005665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5C2B13" w14:textId="77777777" w:rsidR="007E2C0A" w:rsidRDefault="007E2C0A" w:rsidP="005E71C7">
            <w:r>
              <w:rPr>
                <w:rFonts w:ascii="Arial" w:hAnsi="Arial" w:cs="Arial"/>
                <w:b/>
                <w:sz w:val="24"/>
                <w:szCs w:val="24"/>
              </w:rPr>
              <w:t>Child’s Details</w:t>
            </w:r>
          </w:p>
        </w:tc>
      </w:tr>
      <w:tr w:rsidR="007E2C0A" w14:paraId="0CDBFB48" w14:textId="77777777" w:rsidTr="005665E6">
        <w:trPr>
          <w:trHeight w:val="728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BAAF" w14:textId="77777777" w:rsidR="007E2C0A" w:rsidRDefault="007E2C0A" w:rsidP="005E71C7">
            <w:r>
              <w:rPr>
                <w:rFonts w:ascii="Arial" w:hAnsi="Arial" w:cs="Arial"/>
              </w:rPr>
              <w:t xml:space="preserve">Child’s first name/s: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BDB0" w14:textId="22A2115E" w:rsidR="007E2C0A" w:rsidRDefault="007E2C0A" w:rsidP="005E71C7">
            <w:r>
              <w:rPr>
                <w:rFonts w:ascii="Arial" w:hAnsi="Arial" w:cs="Arial"/>
              </w:rPr>
              <w:t xml:space="preserve">Child’s </w:t>
            </w:r>
            <w:r w:rsidR="005665E6">
              <w:rPr>
                <w:rFonts w:ascii="Arial" w:hAnsi="Arial" w:cs="Arial"/>
              </w:rPr>
              <w:t>Su</w:t>
            </w:r>
            <w:r w:rsidR="00684246">
              <w:rPr>
                <w:rFonts w:ascii="Arial" w:hAnsi="Arial" w:cs="Arial"/>
              </w:rPr>
              <w:t>r</w:t>
            </w:r>
            <w:r w:rsidR="005665E6">
              <w:rPr>
                <w:rFonts w:ascii="Arial" w:hAnsi="Arial" w:cs="Arial"/>
              </w:rPr>
              <w:t xml:space="preserve">name/ </w:t>
            </w:r>
            <w:r>
              <w:rPr>
                <w:rFonts w:ascii="Arial" w:hAnsi="Arial" w:cs="Arial"/>
              </w:rPr>
              <w:t xml:space="preserve">family name: </w:t>
            </w:r>
          </w:p>
        </w:tc>
      </w:tr>
      <w:tr w:rsidR="007E2C0A" w14:paraId="542393CA" w14:textId="77777777" w:rsidTr="005665E6">
        <w:trPr>
          <w:trHeight w:val="839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B3AC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C85E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</w:tr>
      <w:tr w:rsidR="007E2C0A" w14:paraId="667DF274" w14:textId="77777777" w:rsidTr="003E64B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9DD2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Gender: </w:t>
            </w:r>
            <w:r>
              <w:rPr>
                <w:rFonts w:ascii="Arial" w:hAnsi="Arial" w:cs="Arial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>
              <w:rPr>
                <w:rFonts w:ascii="Arial" w:hAnsi="Arial" w:cs="Arial"/>
              </w:rPr>
              <w:instrText>ADDIN "&lt;Gender&gt;"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81A4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5043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NHS No: </w:t>
            </w:r>
          </w:p>
        </w:tc>
      </w:tr>
      <w:tr w:rsidR="007E2C0A" w14:paraId="4EB3D0D7" w14:textId="77777777" w:rsidTr="003E64B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3D5C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B781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BBD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</w:p>
        </w:tc>
      </w:tr>
      <w:tr w:rsidR="007E2C0A" w14:paraId="67D46713" w14:textId="77777777" w:rsidTr="005665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A89C" w14:textId="77777777" w:rsidR="007E2C0A" w:rsidRDefault="007E2C0A" w:rsidP="005E71C7">
            <w:r>
              <w:rPr>
                <w:rFonts w:ascii="Arial" w:hAnsi="Arial" w:cs="Arial"/>
              </w:rPr>
              <w:t>Preferred method of contact:  phone / email   (</w:t>
            </w:r>
            <w:r>
              <w:rPr>
                <w:rFonts w:ascii="Arial" w:hAnsi="Arial" w:cs="Arial"/>
                <w:sz w:val="18"/>
                <w:szCs w:val="18"/>
              </w:rPr>
              <w:t>please circle/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delete</w:t>
            </w:r>
            <w:r>
              <w:rPr>
                <w:rFonts w:ascii="Arial" w:hAnsi="Arial" w:cs="Arial"/>
              </w:rPr>
              <w:t>)</w:t>
            </w:r>
          </w:p>
        </w:tc>
      </w:tr>
      <w:tr w:rsidR="007E2C0A" w14:paraId="47DBDCB7" w14:textId="77777777" w:rsidTr="003E64BA">
        <w:trPr>
          <w:trHeight w:val="7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2E26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Name: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75F" w14:textId="77777777" w:rsidR="007E2C0A" w:rsidRDefault="007E2C0A" w:rsidP="005E71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Address: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C31B" w14:textId="54FE92C6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</w:t>
            </w:r>
            <w:r w:rsidR="005665E6">
              <w:rPr>
                <w:rFonts w:ascii="Arial" w:hAnsi="Arial" w:cs="Arial"/>
              </w:rPr>
              <w:t>ity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7E2C0A" w14:paraId="57382248" w14:textId="77777777" w:rsidTr="005665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6B3" w14:textId="77777777" w:rsidR="007E2C0A" w:rsidRPr="007F7111" w:rsidRDefault="007E2C0A" w:rsidP="005E71C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What is the child’s main language? </w:t>
            </w:r>
          </w:p>
        </w:tc>
      </w:tr>
      <w:tr w:rsidR="007E2C0A" w14:paraId="43947E5B" w14:textId="77777777" w:rsidTr="005665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81B8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all languages the child hears or speaks at home or on a regular basis:</w:t>
            </w:r>
          </w:p>
        </w:tc>
      </w:tr>
      <w:tr w:rsidR="007E2C0A" w14:paraId="2656CB35" w14:textId="77777777" w:rsidTr="005665E6"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C03603" w14:textId="77777777" w:rsidR="007E2C0A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2E4D979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English</w:t>
            </w:r>
          </w:p>
          <w:p w14:paraId="7077BC43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Arabic</w:t>
            </w:r>
          </w:p>
          <w:p w14:paraId="3C7E5738" w14:textId="77777777" w:rsidR="007E2C0A" w:rsidRPr="00F91D4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hAnsi="Arial" w:cs="Arial"/>
              </w:rPr>
              <w:t>Bengali</w:t>
            </w:r>
          </w:p>
          <w:p w14:paraId="55E4C301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Chinese</w:t>
            </w:r>
            <w:r>
              <w:rPr>
                <w:rFonts w:ascii="Arial" w:eastAsia="Times New Roman" w:hAnsi="Arial" w:cs="Arial"/>
                <w:szCs w:val="20"/>
                <w:lang w:eastAsia="en-GB"/>
              </w:rPr>
              <w:t>-</w:t>
            </w: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Cantonese</w:t>
            </w:r>
          </w:p>
          <w:p w14:paraId="4419D807" w14:textId="77777777" w:rsidR="007E2C0A" w:rsidRPr="00B026B3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Chinese</w:t>
            </w:r>
            <w:r>
              <w:rPr>
                <w:rFonts w:ascii="Arial" w:eastAsia="Times New Roman" w:hAnsi="Arial" w:cs="Arial"/>
                <w:szCs w:val="20"/>
                <w:lang w:eastAsia="en-GB"/>
              </w:rPr>
              <w:t>-</w:t>
            </w: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Mandarin</w:t>
            </w:r>
          </w:p>
          <w:p w14:paraId="2E815624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hAnsi="Arial" w:cs="Arial"/>
              </w:rPr>
              <w:t>Czech</w:t>
            </w: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 xml:space="preserve"> </w:t>
            </w:r>
          </w:p>
          <w:p w14:paraId="32D27580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Farsi</w:t>
            </w:r>
          </w:p>
          <w:p w14:paraId="4EF281D8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Hindi</w:t>
            </w:r>
          </w:p>
          <w:p w14:paraId="486C2D36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Hungarian</w:t>
            </w:r>
          </w:p>
          <w:p w14:paraId="790F401D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Kurdish</w:t>
            </w:r>
          </w:p>
          <w:p w14:paraId="591B8E06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Latvia</w:t>
            </w:r>
            <w:r>
              <w:rPr>
                <w:rFonts w:ascii="Arial" w:eastAsia="Times New Roman" w:hAnsi="Arial" w:cs="Arial"/>
                <w:szCs w:val="20"/>
                <w:lang w:eastAsia="en-GB"/>
              </w:rPr>
              <w:t>n</w:t>
            </w:r>
          </w:p>
          <w:p w14:paraId="11244ED4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Pashto</w:t>
            </w:r>
          </w:p>
          <w:p w14:paraId="38F0DBE7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Polish</w:t>
            </w:r>
          </w:p>
          <w:p w14:paraId="0B31124D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Punjabi</w:t>
            </w:r>
          </w:p>
          <w:p w14:paraId="7497BE3B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Romanian</w:t>
            </w:r>
          </w:p>
          <w:p w14:paraId="7C69C85A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Slovak</w:t>
            </w:r>
          </w:p>
          <w:p w14:paraId="01382CB2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Tamil</w:t>
            </w:r>
          </w:p>
          <w:p w14:paraId="63174FDA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Turkish</w:t>
            </w:r>
          </w:p>
          <w:p w14:paraId="105F37F7" w14:textId="77777777" w:rsidR="007E2C0A" w:rsidRPr="00D0537F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Urdu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2AE89" w14:textId="77777777" w:rsidR="007E2C0A" w:rsidRPr="00D0537F" w:rsidRDefault="007E2C0A" w:rsidP="005E71C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D0537F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 xml:space="preserve">Hear   </w:t>
            </w:r>
          </w:p>
          <w:p w14:paraId="0C1E9344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C0454D9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D37C4B4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F81E5E2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55D0DA8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DE1B7ED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759ED64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FF4FD8D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4AFFD76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E9B7FCC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E826630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B97184D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E8C2C25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286701F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A87FF4C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E59DCA0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871D40C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1E095BF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FDD7B82" w14:textId="77777777" w:rsidR="007E2C0A" w:rsidRPr="00D0537F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7E9C5" w14:textId="77777777" w:rsidR="007E2C0A" w:rsidRPr="00D0537F" w:rsidRDefault="007E2C0A" w:rsidP="005E71C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D0537F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>Speak</w:t>
            </w:r>
          </w:p>
          <w:p w14:paraId="0C2FF63F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70693E6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2649D32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8EF5B4F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18EBEDE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C3D03F8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BCE1936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CAA02F0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13F6E41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9758EE0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DF70A5A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9551CE0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14192B9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BA6726A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B80109E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B0A5B82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7656976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88BA889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0CD735A" w14:textId="77777777" w:rsidR="007E2C0A" w:rsidRPr="00D0537F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F0688" w14:textId="77777777" w:rsidR="007E2C0A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D0537F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>Other</w:t>
            </w:r>
            <w:r>
              <w:rPr>
                <w:rFonts w:ascii="Arial" w:eastAsia="Times New Roman" w:hAnsi="Arial" w:cs="Arial"/>
                <w:szCs w:val="20"/>
                <w:lang w:eastAsia="en-GB"/>
              </w:rPr>
              <w:t>: (Please specify)</w:t>
            </w:r>
          </w:p>
          <w:p w14:paraId="253A6A25" w14:textId="77777777" w:rsidR="007E2C0A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D06E602" w14:textId="77777777" w:rsidR="007E2C0A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CB2A907" w14:textId="77777777" w:rsidR="007E2C0A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Cs w:val="20"/>
                <w:lang w:eastAsia="en-GB"/>
              </w:rPr>
              <w:t>___________________</w:t>
            </w:r>
          </w:p>
          <w:p w14:paraId="0D0B4444" w14:textId="77777777" w:rsidR="007E2C0A" w:rsidRPr="00B026B3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446AC90" w14:textId="77777777" w:rsidR="007E2C0A" w:rsidRPr="00B026B3" w:rsidRDefault="007E2C0A" w:rsidP="005E71C7">
            <w:pPr>
              <w:pStyle w:val="ListParagrap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7E2C0A" w14:paraId="29715BA7" w14:textId="77777777" w:rsidTr="005665E6">
        <w:tc>
          <w:tcPr>
            <w:tcW w:w="106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AA9" w14:textId="77777777" w:rsidR="005665E6" w:rsidRDefault="005665E6" w:rsidP="005E71C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ABE8140" w14:textId="2C63A480" w:rsidR="007E2C0A" w:rsidRPr="007F7111" w:rsidRDefault="007E2C0A" w:rsidP="005E71C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F71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For children with English as an additional language refer if limited progress is made after 6 months and the child has regularly attended an </w:t>
            </w:r>
            <w:r w:rsidR="005665E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665E6" w:rsidRPr="007F71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ngl</w:t>
            </w:r>
            <w:r w:rsidR="005665E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="005665E6" w:rsidRPr="007F71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sh-speaking</w:t>
            </w:r>
            <w:r w:rsidRPr="007F71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environment.</w:t>
            </w:r>
          </w:p>
        </w:tc>
      </w:tr>
      <w:tr w:rsidR="007E2C0A" w:rsidRPr="00CB6472" w14:paraId="704F6EE6" w14:textId="77777777" w:rsidTr="005665E6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29E" w14:textId="27DFAB0C" w:rsidR="007E2C0A" w:rsidRPr="00CB6472" w:rsidRDefault="007E2C0A" w:rsidP="005E71C7">
            <w:pPr>
              <w:rPr>
                <w:rFonts w:ascii="Arial" w:hAnsi="Arial" w:cs="Arial"/>
              </w:rPr>
            </w:pPr>
            <w:r w:rsidRPr="00CB6472">
              <w:rPr>
                <w:rFonts w:ascii="Arial" w:hAnsi="Arial" w:cs="Arial"/>
              </w:rPr>
              <w:lastRenderedPageBreak/>
              <w:t>Interpreter needed for parents</w:t>
            </w:r>
            <w:r w:rsidR="005665E6">
              <w:rPr>
                <w:rFonts w:ascii="Arial" w:hAnsi="Arial" w:cs="Arial"/>
              </w:rPr>
              <w:t>/carers/young person</w:t>
            </w:r>
            <w:r w:rsidRPr="00CB6472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B625" w14:textId="77777777" w:rsidR="007E2C0A" w:rsidRPr="00CB6472" w:rsidRDefault="007E2C0A" w:rsidP="005E71C7">
            <w:pPr>
              <w:rPr>
                <w:rFonts w:ascii="Arial" w:hAnsi="Arial" w:cs="Arial"/>
              </w:rPr>
            </w:pPr>
            <w:r w:rsidRPr="00CB6472">
              <w:rPr>
                <w:rFonts w:ascii="Arial" w:hAnsi="Arial" w:cs="Arial"/>
              </w:rPr>
              <w:t>Yes / No</w:t>
            </w:r>
          </w:p>
        </w:tc>
      </w:tr>
      <w:tr w:rsidR="007E2C0A" w:rsidRPr="00CB6472" w14:paraId="39939499" w14:textId="77777777" w:rsidTr="005665E6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602" w14:textId="4AB1B9CF" w:rsidR="007E2C0A" w:rsidRPr="00CB6472" w:rsidRDefault="007E2C0A" w:rsidP="005E71C7">
            <w:pPr>
              <w:rPr>
                <w:rFonts w:ascii="Arial" w:hAnsi="Arial" w:cs="Arial"/>
              </w:rPr>
            </w:pPr>
            <w:r w:rsidRPr="00CB6472">
              <w:rPr>
                <w:rFonts w:ascii="Arial" w:hAnsi="Arial" w:cs="Arial"/>
              </w:rPr>
              <w:t>Will parents</w:t>
            </w:r>
            <w:r w:rsidR="005665E6">
              <w:rPr>
                <w:rFonts w:ascii="Arial" w:hAnsi="Arial" w:cs="Arial"/>
              </w:rPr>
              <w:t>/carers</w:t>
            </w:r>
            <w:r w:rsidRPr="00CB6472">
              <w:rPr>
                <w:rFonts w:ascii="Arial" w:hAnsi="Arial" w:cs="Arial"/>
              </w:rPr>
              <w:t xml:space="preserve"> require reports/advice to be translated from English?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64B" w14:textId="77777777" w:rsidR="007E2C0A" w:rsidRPr="00CB6472" w:rsidRDefault="007E2C0A" w:rsidP="005E71C7">
            <w:pPr>
              <w:rPr>
                <w:rFonts w:ascii="Arial" w:hAnsi="Arial" w:cs="Arial"/>
              </w:rPr>
            </w:pPr>
            <w:r w:rsidRPr="00CB6472">
              <w:rPr>
                <w:rFonts w:ascii="Arial" w:hAnsi="Arial" w:cs="Arial"/>
              </w:rPr>
              <w:t>Yes / No</w:t>
            </w:r>
          </w:p>
        </w:tc>
      </w:tr>
      <w:tr w:rsidR="007E2C0A" w14:paraId="19DEDF01" w14:textId="77777777" w:rsidTr="005665E6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7CDDD1" w14:textId="77777777" w:rsidR="000D7400" w:rsidRDefault="005665E6" w:rsidP="000D7400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Does the child/young person have a</w:t>
            </w:r>
            <w:r w:rsidR="007E2C0A">
              <w:rPr>
                <w:rFonts w:ascii="Arial" w:hAnsi="Arial" w:cs="Arial"/>
                <w:b/>
              </w:rPr>
              <w:t xml:space="preserve">n existing diagnosis / </w:t>
            </w:r>
            <w:r>
              <w:rPr>
                <w:rFonts w:ascii="Arial" w:hAnsi="Arial" w:cs="Arial"/>
                <w:b/>
              </w:rPr>
              <w:t xml:space="preserve">any </w:t>
            </w:r>
            <w:r w:rsidR="007E2C0A">
              <w:rPr>
                <w:rFonts w:ascii="Arial" w:hAnsi="Arial" w:cs="Arial"/>
                <w:b/>
              </w:rPr>
              <w:t>medical conditions?</w:t>
            </w:r>
            <w:r w:rsidR="007E2C0A">
              <w:t xml:space="preserve"> </w:t>
            </w:r>
          </w:p>
          <w:p w14:paraId="752F720D" w14:textId="77777777" w:rsidR="000D7400" w:rsidRDefault="005665E6" w:rsidP="000D7400">
            <w:pPr>
              <w:spacing w:after="0" w:line="240" w:lineRule="auto"/>
              <w:rPr>
                <w:rFonts w:ascii="Arial" w:hAnsi="Arial" w:cs="Arial"/>
              </w:rPr>
            </w:pPr>
            <w:r w:rsidRPr="000D7400">
              <w:rPr>
                <w:rFonts w:ascii="Arial" w:hAnsi="Arial" w:cs="Arial"/>
              </w:rPr>
              <w:t>Please provide details</w:t>
            </w:r>
          </w:p>
          <w:p w14:paraId="6DB873E4" w14:textId="4F411A61" w:rsidR="007E2C0A" w:rsidRDefault="007E2C0A" w:rsidP="000D7400">
            <w:pPr>
              <w:spacing w:after="0" w:line="240" w:lineRule="auto"/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883" w14:textId="77777777" w:rsidR="007E2C0A" w:rsidRDefault="007E2C0A" w:rsidP="005E71C7"/>
        </w:tc>
      </w:tr>
      <w:tr w:rsidR="007E2C0A" w14:paraId="5992475E" w14:textId="77777777" w:rsidTr="005665E6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1DF50B" w14:textId="115399D4" w:rsidR="000D7400" w:rsidRPr="000D7400" w:rsidRDefault="005665E6" w:rsidP="005E71C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Does the child/young person have a</w:t>
            </w:r>
            <w:r w:rsidR="007E2C0A">
              <w:rPr>
                <w:rFonts w:ascii="Arial" w:hAnsi="Arial" w:cs="Arial"/>
                <w:b/>
              </w:rPr>
              <w:t>ny known allergies?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D7400">
              <w:rPr>
                <w:rFonts w:ascii="Arial" w:hAnsi="Arial" w:cs="Arial"/>
                <w:bCs/>
              </w:rPr>
              <w:t>Please provide details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C02" w14:textId="77777777" w:rsidR="007E2C0A" w:rsidRDefault="007E2C0A" w:rsidP="005E71C7"/>
        </w:tc>
      </w:tr>
      <w:tr w:rsidR="007E2C0A" w14:paraId="4F57B6D4" w14:textId="77777777" w:rsidTr="005665E6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C8B54B" w14:textId="7B19ABE8" w:rsidR="007E2C0A" w:rsidRDefault="005665E6" w:rsidP="005E71C7">
            <w:r>
              <w:rPr>
                <w:rFonts w:ascii="Arial" w:hAnsi="Arial" w:cs="Arial"/>
                <w:b/>
              </w:rPr>
              <w:t>Does the child/young person take a</w:t>
            </w:r>
            <w:r w:rsidR="007E2C0A">
              <w:rPr>
                <w:rFonts w:ascii="Arial" w:hAnsi="Arial" w:cs="Arial"/>
                <w:b/>
              </w:rPr>
              <w:t>ny medication?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D7400">
              <w:rPr>
                <w:rFonts w:ascii="Arial" w:hAnsi="Arial" w:cs="Arial"/>
                <w:bCs/>
              </w:rPr>
              <w:t>Please provide details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769" w14:textId="77777777" w:rsidR="007E2C0A" w:rsidRDefault="007E2C0A" w:rsidP="005E71C7"/>
        </w:tc>
      </w:tr>
      <w:tr w:rsidR="005665E6" w14:paraId="779BFAD9" w14:textId="77777777" w:rsidTr="005665E6">
        <w:trPr>
          <w:trHeight w:val="283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D70" w14:textId="77777777" w:rsidR="005665E6" w:rsidRDefault="005665E6" w:rsidP="005E71C7"/>
        </w:tc>
      </w:tr>
      <w:tr w:rsidR="007E2C0A" w14:paraId="70D0D234" w14:textId="77777777" w:rsidTr="005665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0DBB21" w14:textId="77777777" w:rsidR="007E2C0A" w:rsidRDefault="007E2C0A" w:rsidP="005E71C7">
            <w:r>
              <w:rPr>
                <w:rFonts w:ascii="Arial" w:hAnsi="Arial" w:cs="Arial"/>
                <w:b/>
                <w:sz w:val="24"/>
                <w:szCs w:val="24"/>
              </w:rPr>
              <w:t xml:space="preserve">Details of all persons with Parental Responsibility </w:t>
            </w:r>
          </w:p>
        </w:tc>
      </w:tr>
      <w:tr w:rsidR="007E2C0A" w14:paraId="7C3D8AC3" w14:textId="77777777" w:rsidTr="005665E6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006A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AF28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</w:tr>
      <w:tr w:rsidR="007E2C0A" w14:paraId="75068510" w14:textId="77777777" w:rsidTr="005665E6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572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child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0D78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child</w:t>
            </w:r>
          </w:p>
        </w:tc>
      </w:tr>
      <w:tr w:rsidR="007E2C0A" w14:paraId="4E5B254C" w14:textId="77777777" w:rsidTr="005665E6">
        <w:trPr>
          <w:trHeight w:val="185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A2A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 (if different from above)</w:t>
            </w:r>
          </w:p>
          <w:p w14:paraId="767143A1" w14:textId="77777777" w:rsidR="005665E6" w:rsidRDefault="005665E6" w:rsidP="005E71C7">
            <w:pPr>
              <w:rPr>
                <w:rFonts w:ascii="Arial" w:hAnsi="Arial" w:cs="Arial"/>
              </w:rPr>
            </w:pPr>
          </w:p>
          <w:p w14:paraId="03F3F8BD" w14:textId="13065ED8" w:rsidR="005665E6" w:rsidRDefault="007E2C0A" w:rsidP="005665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  <w:r>
              <w:rPr>
                <w:rFonts w:ascii="Arial" w:hAnsi="Arial" w:cs="Arial"/>
              </w:rPr>
              <w:br/>
              <w:t xml:space="preserve">Tel:                                 </w:t>
            </w:r>
          </w:p>
          <w:p w14:paraId="2691A0C5" w14:textId="3208500E" w:rsidR="007E2C0A" w:rsidRDefault="007E2C0A" w:rsidP="005665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  <w:p w14:paraId="3BD1724B" w14:textId="77777777" w:rsidR="007E2C0A" w:rsidRDefault="007E2C0A" w:rsidP="005E71C7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811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 (if different from above)</w:t>
            </w:r>
          </w:p>
          <w:p w14:paraId="0507B062" w14:textId="77777777" w:rsidR="005665E6" w:rsidRDefault="005665E6" w:rsidP="005E71C7">
            <w:pPr>
              <w:rPr>
                <w:rFonts w:ascii="Arial" w:hAnsi="Arial" w:cs="Arial"/>
              </w:rPr>
            </w:pPr>
          </w:p>
          <w:p w14:paraId="6C2B2B23" w14:textId="4F22CC62" w:rsidR="005665E6" w:rsidRDefault="007E2C0A" w:rsidP="005665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  <w:r>
              <w:rPr>
                <w:rFonts w:ascii="Arial" w:hAnsi="Arial" w:cs="Arial"/>
              </w:rPr>
              <w:br/>
              <w:t xml:space="preserve">Tel:                                </w:t>
            </w:r>
          </w:p>
          <w:p w14:paraId="2CD6FAAA" w14:textId="0E65A302" w:rsidR="007E2C0A" w:rsidRDefault="007E2C0A" w:rsidP="005665E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Mobile:</w:t>
            </w:r>
          </w:p>
        </w:tc>
      </w:tr>
      <w:tr w:rsidR="007E2C0A" w14:paraId="77345F70" w14:textId="77777777" w:rsidTr="005665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B0C6" w14:textId="3DACF2EB" w:rsidR="007E2C0A" w:rsidRDefault="007E2C0A" w:rsidP="005E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Does the parent/s have any disabilities or support needs?      Yes / No (please circle/ delete)</w:t>
            </w:r>
            <w:r>
              <w:rPr>
                <w:rFonts w:ascii="Arial" w:hAnsi="Arial" w:cs="Arial"/>
              </w:rPr>
              <w:br/>
            </w:r>
            <w:r w:rsidR="005665E6">
              <w:rPr>
                <w:rFonts w:ascii="Arial" w:hAnsi="Arial" w:cs="Arial"/>
              </w:rPr>
              <w:t>Please provide details</w:t>
            </w:r>
            <w:r>
              <w:rPr>
                <w:rFonts w:ascii="Arial" w:hAnsi="Arial" w:cs="Arial"/>
              </w:rPr>
              <w:t>:</w:t>
            </w:r>
          </w:p>
        </w:tc>
      </w:tr>
      <w:tr w:rsidR="007E2C0A" w14:paraId="1F4752EB" w14:textId="77777777" w:rsidTr="005665E6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3EC7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in Care:  </w:t>
            </w:r>
          </w:p>
          <w:p w14:paraId="01FB3223" w14:textId="031BDD2B" w:rsidR="007E2C0A" w:rsidRDefault="005665E6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Child/Family </w:t>
            </w:r>
            <w:r w:rsidR="007E2C0A">
              <w:rPr>
                <w:rFonts w:ascii="Arial" w:hAnsi="Arial" w:cs="Arial"/>
              </w:rPr>
              <w:t xml:space="preserve">Known to </w:t>
            </w:r>
            <w:r>
              <w:rPr>
                <w:rFonts w:ascii="Arial" w:hAnsi="Arial" w:cs="Arial"/>
              </w:rPr>
              <w:t xml:space="preserve">Children’s </w:t>
            </w:r>
            <w:r w:rsidR="007E2C0A">
              <w:rPr>
                <w:rFonts w:ascii="Arial" w:hAnsi="Arial" w:cs="Arial"/>
              </w:rPr>
              <w:t xml:space="preserve">Social </w:t>
            </w:r>
            <w:r>
              <w:rPr>
                <w:rFonts w:ascii="Arial" w:hAnsi="Arial" w:cs="Arial"/>
              </w:rPr>
              <w:t>Care</w:t>
            </w:r>
            <w:r w:rsidR="007E2C0A">
              <w:rPr>
                <w:rFonts w:ascii="Arial" w:hAnsi="Arial" w:cs="Arial"/>
              </w:rPr>
              <w:t xml:space="preserve">: </w:t>
            </w:r>
          </w:p>
          <w:p w14:paraId="1CBF1407" w14:textId="01761B3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Previously known</w:t>
            </w:r>
            <w:r w:rsidR="005665E6">
              <w:rPr>
                <w:rFonts w:ascii="Arial" w:hAnsi="Arial" w:cs="Arial"/>
              </w:rPr>
              <w:t xml:space="preserve"> to Children’s Social Care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392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  <w:p w14:paraId="0945DD4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  <w:p w14:paraId="584662C0" w14:textId="77777777" w:rsidR="007E2C0A" w:rsidRPr="00835450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7E2C0A" w14:paraId="7DE60E79" w14:textId="77777777" w:rsidTr="005665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5FCD" w14:textId="77777777" w:rsidR="000D7400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</w:t>
            </w:r>
            <w:r w:rsidR="000D7400">
              <w:rPr>
                <w:rFonts w:ascii="Arial" w:hAnsi="Arial" w:cs="Arial"/>
              </w:rPr>
              <w:t xml:space="preserve">er:                                                                  </w:t>
            </w:r>
            <w:r>
              <w:rPr>
                <w:rFonts w:ascii="Arial" w:hAnsi="Arial" w:cs="Arial"/>
              </w:rPr>
              <w:t>Base:</w:t>
            </w:r>
          </w:p>
          <w:p w14:paraId="0E44BBD2" w14:textId="7CFF9D10" w:rsidR="007E2C0A" w:rsidRPr="000D7400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Tel:                                                                                   Email: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E2C0A" w14:paraId="38626ED9" w14:textId="77777777" w:rsidTr="005665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63815" w14:textId="77777777" w:rsidR="007E2C0A" w:rsidRDefault="007E2C0A" w:rsidP="005E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Childcare / Pre-school / Educational Setting</w:t>
            </w:r>
          </w:p>
        </w:tc>
      </w:tr>
      <w:tr w:rsidR="007E2C0A" w14:paraId="6F9EDA18" w14:textId="77777777" w:rsidTr="005665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3FFE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setting:  </w:t>
            </w:r>
          </w:p>
          <w:p w14:paraId="35FABFDA" w14:textId="77777777" w:rsidR="007E2C0A" w:rsidRDefault="007E2C0A" w:rsidP="005E71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C0A" w14:paraId="3D2EE290" w14:textId="77777777" w:rsidTr="000D7400"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CAFF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                 </w:t>
            </w:r>
          </w:p>
          <w:p w14:paraId="77757146" w14:textId="77777777" w:rsidR="007E2C0A" w:rsidRDefault="007E2C0A" w:rsidP="005E71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860F" w14:textId="77777777" w:rsidR="007E2C0A" w:rsidRDefault="007E2C0A" w:rsidP="005E71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Postcode:</w:t>
            </w:r>
          </w:p>
        </w:tc>
      </w:tr>
      <w:tr w:rsidR="007E2C0A" w14:paraId="6C8F63BE" w14:textId="77777777" w:rsidTr="000D7400"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CBE7" w14:textId="77777777" w:rsidR="000D7400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Name of SENDCo: </w:t>
            </w:r>
          </w:p>
          <w:p w14:paraId="4AB6848E" w14:textId="4F4CFEB2" w:rsidR="007E2C0A" w:rsidRDefault="007E2C0A" w:rsidP="005E71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180C" w14:textId="09298581" w:rsidR="007E2C0A" w:rsidRDefault="000D7400" w:rsidP="005E71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</w:t>
            </w:r>
            <w:r w:rsidR="007E2C0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E2C0A" w14:paraId="72AA1999" w14:textId="77777777" w:rsidTr="000D7400"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FC6F" w14:textId="77777777" w:rsidR="000D7400" w:rsidRDefault="007E2C0A" w:rsidP="005E71C7">
            <w:pPr>
              <w:rPr>
                <w:rFonts w:ascii="Arial" w:hAnsi="Arial" w:cs="Arial"/>
                <w:bCs/>
              </w:rPr>
            </w:pPr>
            <w:r w:rsidRPr="00CF506B">
              <w:rPr>
                <w:rFonts w:ascii="Arial" w:hAnsi="Arial" w:cs="Arial"/>
                <w:bCs/>
              </w:rPr>
              <w:t>Full time / part time</w:t>
            </w:r>
            <w:r w:rsidR="000D7400">
              <w:rPr>
                <w:rFonts w:ascii="Arial" w:hAnsi="Arial" w:cs="Arial"/>
                <w:bCs/>
              </w:rPr>
              <w:t xml:space="preserve"> placement </w:t>
            </w:r>
            <w:r w:rsidRPr="00CF506B">
              <w:rPr>
                <w:rFonts w:ascii="Arial" w:hAnsi="Arial" w:cs="Arial"/>
                <w:bCs/>
              </w:rPr>
              <w:t xml:space="preserve"> </w:t>
            </w:r>
            <w:r w:rsidRPr="00CF506B">
              <w:rPr>
                <w:rFonts w:ascii="Arial" w:hAnsi="Arial" w:cs="Arial"/>
                <w:bCs/>
              </w:rPr>
              <w:br/>
              <w:t>Please state days/times:</w:t>
            </w:r>
          </w:p>
          <w:p w14:paraId="7EA478F9" w14:textId="77777777" w:rsidR="000D7400" w:rsidRDefault="000D7400" w:rsidP="005E71C7">
            <w:pPr>
              <w:rPr>
                <w:rFonts w:ascii="Arial" w:hAnsi="Arial" w:cs="Arial"/>
                <w:bCs/>
              </w:rPr>
            </w:pPr>
          </w:p>
          <w:p w14:paraId="53F252A1" w14:textId="7ACBFC8C" w:rsidR="007E2C0A" w:rsidRPr="00CF506B" w:rsidRDefault="007E2C0A" w:rsidP="005E71C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2BC8" w14:textId="77777777" w:rsidR="000D7400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child</w:t>
            </w:r>
            <w:r w:rsidR="000D7400">
              <w:rPr>
                <w:rFonts w:ascii="Arial" w:hAnsi="Arial" w:cs="Arial"/>
              </w:rPr>
              <w:t xml:space="preserve"> / young person</w:t>
            </w:r>
            <w:r>
              <w:rPr>
                <w:rFonts w:ascii="Arial" w:hAnsi="Arial" w:cs="Arial"/>
              </w:rPr>
              <w:t xml:space="preserve"> have an </w:t>
            </w:r>
            <w:r w:rsidRPr="00CB6472">
              <w:rPr>
                <w:rFonts w:ascii="Arial" w:hAnsi="Arial" w:cs="Arial"/>
              </w:rPr>
              <w:t>EHCP?</w:t>
            </w:r>
            <w:r w:rsidR="000D7400">
              <w:rPr>
                <w:rFonts w:ascii="Arial" w:hAnsi="Arial" w:cs="Arial"/>
              </w:rPr>
              <w:t xml:space="preserve"> </w:t>
            </w:r>
          </w:p>
          <w:p w14:paraId="1258C5D4" w14:textId="65AA57A4" w:rsidR="007E2C0A" w:rsidRDefault="007E2C0A" w:rsidP="005E71C7">
            <w:r w:rsidRPr="00CB6472">
              <w:rPr>
                <w:rFonts w:ascii="Arial" w:hAnsi="Arial" w:cs="Arial"/>
              </w:rPr>
              <w:t>Yes / No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D761449" w14:textId="77777777" w:rsidR="007E2C0A" w:rsidRDefault="007E2C0A" w:rsidP="007631EE"/>
    <w:p w14:paraId="68823557" w14:textId="77777777" w:rsidR="00B3643A" w:rsidRDefault="00B3643A">
      <w:r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1206"/>
        <w:gridCol w:w="1418"/>
        <w:gridCol w:w="4507"/>
      </w:tblGrid>
      <w:tr w:rsidR="007631EE" w14:paraId="5F5EDD22" w14:textId="77777777" w:rsidTr="007631E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184D6C" w14:textId="62768D34" w:rsidR="007631EE" w:rsidRDefault="007631EE">
            <w:pPr>
              <w:spacing w:after="0"/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Key people/</w:t>
            </w:r>
            <w:r w:rsidR="000D7400">
              <w:rPr>
                <w:rFonts w:ascii="Arial" w:hAnsi="Arial" w:cs="Arial"/>
                <w:b/>
                <w:sz w:val="24"/>
                <w:szCs w:val="24"/>
              </w:rPr>
              <w:t>professionals/</w:t>
            </w:r>
            <w:r>
              <w:rPr>
                <w:rFonts w:ascii="Arial" w:hAnsi="Arial" w:cs="Arial"/>
                <w:b/>
                <w:sz w:val="24"/>
                <w:szCs w:val="24"/>
              </w:rPr>
              <w:t>agencies involved</w:t>
            </w:r>
            <w:r w:rsidR="000D7400">
              <w:rPr>
                <w:rFonts w:ascii="Arial" w:hAnsi="Arial" w:cs="Arial"/>
                <w:b/>
                <w:sz w:val="24"/>
                <w:szCs w:val="24"/>
              </w:rPr>
              <w:t xml:space="preserve"> in child/young </w:t>
            </w:r>
            <w:proofErr w:type="spellStart"/>
            <w:r w:rsidR="000D7400">
              <w:rPr>
                <w:rFonts w:ascii="Arial" w:hAnsi="Arial" w:cs="Arial"/>
                <w:b/>
                <w:sz w:val="24"/>
                <w:szCs w:val="24"/>
              </w:rPr>
              <w:t>persons</w:t>
            </w:r>
            <w:proofErr w:type="spellEnd"/>
            <w:r w:rsidR="000D7400">
              <w:rPr>
                <w:rFonts w:ascii="Arial" w:hAnsi="Arial" w:cs="Arial"/>
                <w:b/>
                <w:sz w:val="24"/>
                <w:szCs w:val="24"/>
              </w:rPr>
              <w:t xml:space="preserve"> care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(past or present) </w:t>
            </w:r>
            <w:r>
              <w:rPr>
                <w:rFonts w:ascii="Arial" w:hAnsi="Arial" w:cs="Arial"/>
              </w:rPr>
              <w:t>Please attach any relevant information from these people (e.g. Reports, strategies or interventions), ensuring parental/carer’s consent has been given.</w:t>
            </w:r>
          </w:p>
        </w:tc>
      </w:tr>
      <w:tr w:rsidR="007631EE" w14:paraId="06DBE44C" w14:textId="77777777" w:rsidTr="000D7400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64455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Agency: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      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4E7AC" w14:textId="629CCCF8" w:rsidR="000D7400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Name</w:t>
            </w:r>
            <w:r w:rsidR="000D7400">
              <w:rPr>
                <w:rFonts w:ascii="Arial" w:eastAsia="Times New Roman" w:hAnsi="Arial" w:cs="Arial"/>
                <w:lang w:eastAsia="en-GB"/>
              </w:rPr>
              <w:t xml:space="preserve"> of key worker:</w:t>
            </w:r>
          </w:p>
          <w:p w14:paraId="38888593" w14:textId="77777777" w:rsidR="000D7400" w:rsidRDefault="000D74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432EA52" w14:textId="1C434A77" w:rsidR="000D7400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Base</w:t>
            </w:r>
            <w:r w:rsidR="000D7400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0CBD03DF" w14:textId="77777777" w:rsidR="000D7400" w:rsidRDefault="000D74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98848B1" w14:textId="477E3AEB" w:rsidR="007631EE" w:rsidRDefault="000D74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Contact details</w:t>
            </w:r>
            <w:r w:rsidR="007631EE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0EB1AC9F" w14:textId="77777777" w:rsidR="000D7400" w:rsidRDefault="000D74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BC199C3" w14:textId="77777777" w:rsidR="000D7400" w:rsidRDefault="000D74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C59AA02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2D3F900C" w14:textId="77777777" w:rsidTr="000D7400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D1FBB8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Audiology/ENT                   </w:t>
            </w:r>
          </w:p>
          <w:p w14:paraId="5EB29FF4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5AF32E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474C3537" w14:textId="77777777" w:rsidTr="000D7400"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85D993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Educational Psychologist      </w:t>
            </w:r>
          </w:p>
          <w:p w14:paraId="7BF8C599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1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C17FB0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07A3EB56" w14:textId="77777777" w:rsidTr="000D7400"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A25440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Consultant Paediatrician       </w:t>
            </w:r>
          </w:p>
          <w:p w14:paraId="5B86E9D9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1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1C6186D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4DEE1053" w14:textId="77777777" w:rsidTr="000D7400"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87FEA3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CAMHS                                 </w:t>
            </w:r>
          </w:p>
          <w:p w14:paraId="1A40762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1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008B55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00347F5A" w14:textId="77777777" w:rsidTr="000D7400"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F50ED4" w14:textId="56A68F81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="000D7400">
              <w:rPr>
                <w:rFonts w:ascii="Arial" w:hAnsi="Arial" w:cs="Arial"/>
              </w:rPr>
              <w:t xml:space="preserve">Family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</w:t>
            </w:r>
            <w:r w:rsidR="000D74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Worker                </w:t>
            </w:r>
          </w:p>
          <w:p w14:paraId="1446AA38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1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FCD997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53654312" w14:textId="77777777" w:rsidTr="000D7400"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65F28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Health Visitor/School Nurse  </w:t>
            </w:r>
          </w:p>
          <w:p w14:paraId="047D7BF8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1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099350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13A39591" w14:textId="77777777" w:rsidTr="000D7400"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CAEFAA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Occupational Therapist  </w:t>
            </w:r>
          </w:p>
          <w:p w14:paraId="7A593CB3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</w:t>
            </w:r>
          </w:p>
        </w:tc>
        <w:tc>
          <w:tcPr>
            <w:tcW w:w="71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C7A874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73B7E7EE" w14:textId="77777777" w:rsidTr="000D7400"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ADA40F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Physiotherapist                   </w:t>
            </w:r>
          </w:p>
          <w:p w14:paraId="717B98C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1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DA024FE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5D7F1DCD" w14:textId="77777777" w:rsidTr="000D7400"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75E304" w14:textId="77777777" w:rsidR="000D7400" w:rsidRDefault="007631E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  <w:p w14:paraId="1A67CC89" w14:textId="77777777" w:rsidR="000D7400" w:rsidRDefault="000D740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Please provide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details;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78C33E00" w14:textId="77777777" w:rsidR="000D7400" w:rsidRDefault="000D740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149967C" w14:textId="1B1E6988" w:rsidR="007631EE" w:rsidRDefault="007631E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      </w:t>
            </w:r>
          </w:p>
          <w:p w14:paraId="2F1F0B29" w14:textId="77777777" w:rsidR="007631EE" w:rsidRDefault="00763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BDDF7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204064BB" w14:textId="77777777" w:rsidTr="007631E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979962" w14:textId="77777777" w:rsidR="000D7400" w:rsidRDefault="007631E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 for referral </w:t>
            </w:r>
          </w:p>
          <w:p w14:paraId="58E33A4C" w14:textId="752E7DA8" w:rsidR="007631EE" w:rsidRPr="000D7400" w:rsidRDefault="007631EE">
            <w:pPr>
              <w:spacing w:after="0"/>
              <w:rPr>
                <w:bCs/>
              </w:rPr>
            </w:pPr>
            <w:r w:rsidRPr="000D7400">
              <w:rPr>
                <w:rFonts w:ascii="Arial" w:hAnsi="Arial" w:cs="Arial"/>
                <w:bCs/>
              </w:rPr>
              <w:t>(Forms lacking adequate detailed information will delay appropriate next steps for this child. We suggest that professionals complete this form in partnership with parents/carers).</w:t>
            </w:r>
          </w:p>
        </w:tc>
      </w:tr>
      <w:tr w:rsidR="007631EE" w14:paraId="3DF29A6F" w14:textId="77777777" w:rsidTr="00AD3777"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87EF" w14:textId="77777777" w:rsidR="007631EE" w:rsidRDefault="007631EE">
            <w:pPr>
              <w:spacing w:after="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Please </w:t>
            </w:r>
            <w:r w:rsidR="000D7400">
              <w:rPr>
                <w:rFonts w:ascii="Arial" w:eastAsia="Times New Roman" w:hAnsi="Arial" w:cs="Arial"/>
                <w:b/>
                <w:lang w:eastAsia="en-GB"/>
              </w:rPr>
              <w:t>indicate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which areas the child/young person is experiencing difficulties with:</w:t>
            </w:r>
          </w:p>
          <w:p w14:paraId="61651BB8" w14:textId="57782F83" w:rsidR="00D61DE1" w:rsidRDefault="00D61DE1">
            <w:pPr>
              <w:spacing w:after="0"/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4E1D" w14:textId="4624C69F" w:rsidR="007631EE" w:rsidRDefault="007631EE">
            <w:pPr>
              <w:spacing w:after="0"/>
            </w:pPr>
            <w:r>
              <w:rPr>
                <w:rFonts w:ascii="Arial" w:eastAsia="Times New Roman" w:hAnsi="Arial" w:cs="Arial"/>
                <w:b/>
                <w:lang w:eastAsia="en-GB"/>
              </w:rPr>
              <w:t>Please comment how these difficulties are affecting the child/young person:</w:t>
            </w:r>
          </w:p>
        </w:tc>
      </w:tr>
      <w:tr w:rsidR="000D7400" w14:paraId="0C929235" w14:textId="77777777" w:rsidTr="00AD3777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0C0" w14:textId="4DE78EF2" w:rsidR="00D61DE1" w:rsidRPr="00D61DE1" w:rsidRDefault="000D7400" w:rsidP="00D61DE1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D61DE1">
              <w:rPr>
                <w:rFonts w:ascii="Arial" w:eastAsia="Times New Roman" w:hAnsi="Arial" w:cs="Arial"/>
                <w:b/>
                <w:lang w:eastAsia="en-GB"/>
              </w:rPr>
              <w:t>Early communication skills</w:t>
            </w:r>
            <w:r w:rsidRPr="000D7400">
              <w:rPr>
                <w:rFonts w:ascii="Arial" w:eastAsia="Times New Roman" w:hAnsi="Arial" w:cs="Arial"/>
                <w:bCs/>
                <w:lang w:eastAsia="en-GB"/>
              </w:rPr>
              <w:t xml:space="preserve"> (e.g. turn taking, play, eye contact, pointing et</w:t>
            </w:r>
            <w:r w:rsidR="00AD3A60">
              <w:rPr>
                <w:rFonts w:ascii="Arial" w:eastAsia="Times New Roman" w:hAnsi="Arial" w:cs="Arial"/>
                <w:bCs/>
                <w:lang w:eastAsia="en-GB"/>
              </w:rPr>
              <w:t>c</w:t>
            </w:r>
            <w:r w:rsidRPr="000D7400">
              <w:rPr>
                <w:rFonts w:ascii="Arial" w:eastAsia="Times New Roman" w:hAnsi="Arial" w:cs="Arial"/>
                <w:bCs/>
                <w:lang w:eastAsia="en-GB"/>
              </w:rPr>
              <w:t>)</w:t>
            </w:r>
          </w:p>
          <w:p w14:paraId="3BB492FA" w14:textId="58F92D81" w:rsidR="00AD3777" w:rsidRDefault="00D61DE1" w:rsidP="00D61DE1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D61DE1">
              <w:rPr>
                <w:rFonts w:ascii="Arial" w:eastAsia="Times New Roman" w:hAnsi="Arial" w:cs="Arial"/>
                <w:bCs/>
                <w:lang w:eastAsia="en-GB"/>
              </w:rPr>
              <w:t>e.g. not engaging in pretend/imaginative play at an age-appropriate level, shows only repetitive/copied play, limited interests, not able to join in with shared play activities</w:t>
            </w:r>
          </w:p>
          <w:p w14:paraId="2549EADF" w14:textId="77777777" w:rsidR="00D61DE1" w:rsidRPr="000D7400" w:rsidRDefault="00D61DE1" w:rsidP="00D61DE1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7639E3D8" w14:textId="77777777" w:rsidR="000D7400" w:rsidRDefault="00D61DE1" w:rsidP="00D61DE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61DE1">
              <w:rPr>
                <w:rFonts w:ascii="Arial" w:hAnsi="Arial" w:cs="Arial"/>
                <w:bCs/>
              </w:rPr>
              <w:t>P</w:t>
            </w:r>
            <w:r w:rsidR="00AD3777" w:rsidRPr="00D61DE1">
              <w:rPr>
                <w:rFonts w:ascii="Arial" w:hAnsi="Arial" w:cs="Arial"/>
                <w:bCs/>
              </w:rPr>
              <w:t xml:space="preserve">oor concentration, highly distractable, not able to focus on adult led activities for an </w:t>
            </w:r>
            <w:r w:rsidRPr="00D61DE1">
              <w:rPr>
                <w:rFonts w:ascii="Arial" w:hAnsi="Arial" w:cs="Arial"/>
                <w:bCs/>
              </w:rPr>
              <w:t>age-appropriate</w:t>
            </w:r>
            <w:r w:rsidR="00AD3777" w:rsidRPr="00D61DE1">
              <w:rPr>
                <w:rFonts w:ascii="Arial" w:hAnsi="Arial" w:cs="Arial"/>
                <w:bCs/>
              </w:rPr>
              <w:t xml:space="preserve"> length of time</w:t>
            </w:r>
          </w:p>
          <w:p w14:paraId="1F1B5D62" w14:textId="35E3F1B6" w:rsidR="00D61DE1" w:rsidRPr="00D61DE1" w:rsidRDefault="00D61DE1" w:rsidP="00D61DE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658" w14:textId="1CE3A6B9" w:rsidR="000D7400" w:rsidRPr="000D7400" w:rsidRDefault="000D7400" w:rsidP="000D74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7400">
              <w:rPr>
                <w:rFonts w:ascii="Arial" w:hAnsi="Arial" w:cs="Arial"/>
              </w:rPr>
              <w:t>Yes/ No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513" w14:textId="77777777" w:rsidR="000D7400" w:rsidRDefault="000D7400" w:rsidP="000D7400">
            <w:pPr>
              <w:spacing w:after="0"/>
            </w:pPr>
          </w:p>
        </w:tc>
      </w:tr>
      <w:tr w:rsidR="000D7400" w14:paraId="5488B8A0" w14:textId="77777777" w:rsidTr="00AD3777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312" w14:textId="403B974A" w:rsidR="000D7400" w:rsidRPr="00D61DE1" w:rsidRDefault="000D7400" w:rsidP="00D61DE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61DE1">
              <w:rPr>
                <w:rFonts w:ascii="Arial" w:eastAsia="Times New Roman" w:hAnsi="Arial" w:cs="Arial"/>
                <w:b/>
                <w:lang w:eastAsia="en-GB"/>
              </w:rPr>
              <w:t xml:space="preserve">Child/Young person’s understanding of spoken language      </w:t>
            </w:r>
          </w:p>
          <w:p w14:paraId="1F9DC77A" w14:textId="77777777" w:rsidR="000D7400" w:rsidRDefault="00AD3777" w:rsidP="00D61DE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D3777">
              <w:rPr>
                <w:rFonts w:ascii="Arial" w:hAnsi="Arial" w:cs="Arial"/>
                <w:bCs/>
              </w:rPr>
              <w:t>e.g. not able to follow instructions, answer questions, or understand concepts at an age-appropriate level</w:t>
            </w:r>
            <w:r w:rsidR="00D61DE1" w:rsidRPr="00D61DE1">
              <w:rPr>
                <w:rFonts w:ascii="Arial" w:hAnsi="Arial" w:cs="Arial"/>
                <w:bCs/>
              </w:rPr>
              <w:t xml:space="preserve"> </w:t>
            </w:r>
          </w:p>
          <w:p w14:paraId="6DFFA8BC" w14:textId="5DE9BE33" w:rsidR="00D61DE1" w:rsidRPr="00AD3777" w:rsidRDefault="00D61DE1" w:rsidP="00D61DE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B599" w14:textId="62E722B1" w:rsidR="000D7400" w:rsidRPr="000D7400" w:rsidRDefault="000D7400" w:rsidP="000D7400">
            <w:pPr>
              <w:spacing w:after="0"/>
              <w:jc w:val="center"/>
              <w:rPr>
                <w:rFonts w:ascii="Arial" w:hAnsi="Arial" w:cs="Arial"/>
              </w:rPr>
            </w:pPr>
            <w:r w:rsidRPr="000D7400">
              <w:rPr>
                <w:rFonts w:ascii="Arial" w:hAnsi="Arial" w:cs="Arial"/>
              </w:rPr>
              <w:lastRenderedPageBreak/>
              <w:t>Yes/ No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6CC5" w14:textId="77777777" w:rsidR="000D7400" w:rsidRDefault="000D7400" w:rsidP="000D7400">
            <w:pPr>
              <w:spacing w:after="0"/>
            </w:pPr>
          </w:p>
        </w:tc>
      </w:tr>
      <w:tr w:rsidR="00D61DE1" w14:paraId="69F52F74" w14:textId="77777777" w:rsidTr="00AD3777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CB60" w14:textId="02FA61B3" w:rsidR="00D61DE1" w:rsidRPr="00D61DE1" w:rsidRDefault="00D61DE1" w:rsidP="00D61DE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D61DE1">
              <w:rPr>
                <w:rFonts w:ascii="Arial" w:eastAsia="Times New Roman" w:hAnsi="Arial" w:cs="Arial"/>
                <w:b/>
                <w:lang w:eastAsia="en-GB"/>
              </w:rPr>
              <w:t xml:space="preserve">Expressive Language (talking) </w:t>
            </w:r>
          </w:p>
          <w:p w14:paraId="658D3DCB" w14:textId="77777777" w:rsidR="00D61DE1" w:rsidRDefault="00D61DE1" w:rsidP="00D61DE1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D61DE1">
              <w:rPr>
                <w:rFonts w:ascii="Arial" w:eastAsia="Times New Roman" w:hAnsi="Arial" w:cs="Arial"/>
                <w:b/>
                <w:lang w:eastAsia="en-GB"/>
              </w:rPr>
              <w:t>e</w:t>
            </w:r>
            <w:r w:rsidRPr="00D61DE1">
              <w:rPr>
                <w:rFonts w:ascii="Arial" w:eastAsia="Times New Roman" w:hAnsi="Arial" w:cs="Arial"/>
                <w:bCs/>
                <w:lang w:eastAsia="en-GB"/>
              </w:rPr>
              <w:t>.g. limited vocabulary development, difficulties using age-appropriate spoken grammar/sentence structure, word finding difficulties</w:t>
            </w:r>
          </w:p>
          <w:p w14:paraId="1090B09B" w14:textId="521F28E3" w:rsidR="00D61DE1" w:rsidRPr="00D61DE1" w:rsidRDefault="00D61DE1" w:rsidP="00D61DE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D43" w14:textId="3010844D" w:rsidR="00D61DE1" w:rsidRPr="000D7400" w:rsidRDefault="00D61DE1" w:rsidP="000D7400">
            <w:pPr>
              <w:spacing w:after="0"/>
              <w:jc w:val="center"/>
              <w:rPr>
                <w:rFonts w:ascii="Arial" w:hAnsi="Arial" w:cs="Arial"/>
              </w:rPr>
            </w:pPr>
            <w:r w:rsidRPr="00D61DE1">
              <w:rPr>
                <w:rFonts w:ascii="Arial" w:hAnsi="Arial" w:cs="Arial"/>
              </w:rPr>
              <w:t>Yes/ No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1A98" w14:textId="77777777" w:rsidR="00D61DE1" w:rsidRDefault="00D61DE1" w:rsidP="000D7400">
            <w:pPr>
              <w:spacing w:after="0"/>
            </w:pPr>
          </w:p>
        </w:tc>
      </w:tr>
      <w:tr w:rsidR="000D7400" w14:paraId="2E04255D" w14:textId="77777777" w:rsidTr="00AD3777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008" w14:textId="3EFC9ED6" w:rsidR="00D61DE1" w:rsidRPr="00D61DE1" w:rsidRDefault="000D7400" w:rsidP="00D61DE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D61DE1">
              <w:rPr>
                <w:rFonts w:ascii="Arial" w:eastAsia="Times New Roman" w:hAnsi="Arial" w:cs="Arial"/>
                <w:b/>
                <w:lang w:eastAsia="en-GB"/>
              </w:rPr>
              <w:t>Speech</w:t>
            </w:r>
            <w:r w:rsidR="00D61DE1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D61DE1" w:rsidRPr="00D61DE1">
              <w:rPr>
                <w:rFonts w:ascii="Arial" w:eastAsia="Times New Roman" w:hAnsi="Arial" w:cs="Arial"/>
                <w:b/>
                <w:lang w:eastAsia="en-GB"/>
              </w:rPr>
              <w:t xml:space="preserve">/Articulation </w:t>
            </w:r>
          </w:p>
          <w:p w14:paraId="15DF8FAE" w14:textId="30351049" w:rsidR="000D7400" w:rsidRPr="000D7400" w:rsidRDefault="00D61DE1" w:rsidP="00D61DE1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D61DE1">
              <w:rPr>
                <w:rFonts w:ascii="Arial" w:eastAsia="Times New Roman" w:hAnsi="Arial" w:cs="Arial"/>
                <w:bCs/>
                <w:lang w:eastAsia="en-GB"/>
              </w:rPr>
              <w:t>e.g. unclear speech, incorrect or limited speech sounds used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/ </w:t>
            </w:r>
            <w:r w:rsidR="000D7400" w:rsidRPr="000D7400">
              <w:rPr>
                <w:rFonts w:ascii="Arial" w:eastAsia="Times New Roman" w:hAnsi="Arial" w:cs="Arial"/>
                <w:bCs/>
                <w:lang w:eastAsia="en-GB"/>
              </w:rPr>
              <w:t>difficulties/clarity of speech</w:t>
            </w:r>
            <w:r>
              <w:rPr>
                <w:bCs/>
                <w:lang w:eastAsia="en-GB"/>
              </w:rPr>
              <w:t>. P</w:t>
            </w:r>
            <w:r w:rsidRPr="00D61DE1">
              <w:rPr>
                <w:rFonts w:ascii="Arial" w:eastAsia="Times New Roman" w:hAnsi="Arial" w:cs="Arial"/>
                <w:bCs/>
                <w:lang w:eastAsia="en-GB"/>
              </w:rPr>
              <w:t>ersistent hoarse/weak voice quality, vocal nodules, excessively nasal voice quality</w:t>
            </w:r>
          </w:p>
          <w:p w14:paraId="5279B48C" w14:textId="77777777" w:rsidR="000D7400" w:rsidRPr="000D7400" w:rsidRDefault="000D7400" w:rsidP="000D7400">
            <w:pPr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02E8" w14:textId="270D1B6B" w:rsidR="000D7400" w:rsidRPr="000D7400" w:rsidRDefault="000D7400" w:rsidP="000D74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7400">
              <w:rPr>
                <w:rFonts w:ascii="Arial" w:hAnsi="Arial" w:cs="Arial"/>
              </w:rPr>
              <w:t>Yes/ No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DAB" w14:textId="77777777" w:rsidR="000D7400" w:rsidRDefault="000D7400" w:rsidP="000D7400">
            <w:pPr>
              <w:spacing w:after="0"/>
            </w:pPr>
          </w:p>
        </w:tc>
      </w:tr>
      <w:tr w:rsidR="000D7400" w14:paraId="3872327C" w14:textId="77777777" w:rsidTr="00AD3777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56B" w14:textId="77777777" w:rsidR="000D7400" w:rsidRPr="00D61DE1" w:rsidRDefault="000D7400" w:rsidP="000D740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61DE1">
              <w:rPr>
                <w:rFonts w:ascii="Arial" w:eastAsia="Times New Roman" w:hAnsi="Arial" w:cs="Arial"/>
                <w:b/>
                <w:lang w:eastAsia="en-GB"/>
              </w:rPr>
              <w:t>Social interaction skills</w:t>
            </w:r>
          </w:p>
          <w:p w14:paraId="716E0A81" w14:textId="77777777" w:rsidR="000D7400" w:rsidRDefault="00AD3777" w:rsidP="00D61DE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61DE1">
              <w:rPr>
                <w:rFonts w:ascii="Arial" w:hAnsi="Arial" w:cs="Arial"/>
                <w:bCs/>
              </w:rPr>
              <w:t>e.g. difficulties with turn taking, keeping to topic, literal interpretation of language, limited awareness of other children/adults, difficulties with friendships</w:t>
            </w:r>
          </w:p>
          <w:p w14:paraId="701A3C1F" w14:textId="6F6E88C8" w:rsidR="00D61DE1" w:rsidRPr="00D61DE1" w:rsidRDefault="00D61DE1" w:rsidP="00AD377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A77" w14:textId="7EF214A5" w:rsidR="000D7400" w:rsidRPr="000D7400" w:rsidRDefault="000D7400" w:rsidP="000D7400">
            <w:pPr>
              <w:spacing w:after="0"/>
              <w:jc w:val="center"/>
              <w:rPr>
                <w:rFonts w:ascii="Arial" w:hAnsi="Arial" w:cs="Arial"/>
              </w:rPr>
            </w:pPr>
            <w:r w:rsidRPr="000D7400">
              <w:rPr>
                <w:rFonts w:ascii="Arial" w:hAnsi="Arial" w:cs="Arial"/>
              </w:rPr>
              <w:t>Yes/ No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486" w14:textId="77777777" w:rsidR="000D7400" w:rsidRDefault="000D7400" w:rsidP="000D7400">
            <w:pPr>
              <w:spacing w:after="0"/>
            </w:pPr>
          </w:p>
        </w:tc>
      </w:tr>
      <w:tr w:rsidR="000D7400" w14:paraId="7DE74827" w14:textId="77777777" w:rsidTr="00AD3777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DFC" w14:textId="77777777" w:rsidR="000D7400" w:rsidRDefault="000D7400" w:rsidP="00D61DE1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D61DE1">
              <w:rPr>
                <w:rFonts w:ascii="Arial" w:eastAsia="Times New Roman" w:hAnsi="Arial" w:cs="Arial"/>
                <w:b/>
                <w:lang w:eastAsia="en-GB"/>
              </w:rPr>
              <w:t>Stammering</w:t>
            </w:r>
            <w:r w:rsidRPr="000D7400">
              <w:rPr>
                <w:rFonts w:ascii="Arial" w:eastAsia="Times New Roman" w:hAnsi="Arial" w:cs="Arial"/>
                <w:bCs/>
                <w:lang w:eastAsia="en-GB"/>
              </w:rPr>
              <w:t xml:space="preserve"> (difficulty with fluency)</w:t>
            </w:r>
          </w:p>
          <w:p w14:paraId="0BFA841B" w14:textId="7004FA3D" w:rsidR="00D61DE1" w:rsidRDefault="00D61DE1" w:rsidP="00D61DE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D61DE1">
              <w:rPr>
                <w:rFonts w:ascii="Arial" w:eastAsia="Times New Roman" w:hAnsi="Arial" w:cs="Arial"/>
                <w:bCs/>
              </w:rPr>
              <w:t>e.g. Stammering/Stuttering, not being able to ‘get words out’ with ease</w:t>
            </w:r>
          </w:p>
          <w:p w14:paraId="100795AB" w14:textId="4B26C0B3" w:rsidR="00AD3777" w:rsidRPr="000D7400" w:rsidRDefault="00AD3777" w:rsidP="00D61DE1">
            <w:pPr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4CF" w14:textId="6BA81026" w:rsidR="000D7400" w:rsidRPr="000D7400" w:rsidRDefault="000D7400" w:rsidP="000D7400">
            <w:pPr>
              <w:spacing w:after="0"/>
              <w:jc w:val="center"/>
              <w:rPr>
                <w:rFonts w:ascii="Arial" w:hAnsi="Arial" w:cs="Arial"/>
              </w:rPr>
            </w:pPr>
            <w:r w:rsidRPr="000D7400">
              <w:rPr>
                <w:rFonts w:ascii="Arial" w:hAnsi="Arial" w:cs="Arial"/>
              </w:rPr>
              <w:t>Yes/ No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751" w14:textId="77777777" w:rsidR="000D7400" w:rsidRDefault="000D7400" w:rsidP="000D7400">
            <w:pPr>
              <w:spacing w:after="0"/>
            </w:pPr>
          </w:p>
        </w:tc>
      </w:tr>
      <w:tr w:rsidR="00542367" w14:paraId="30923152" w14:textId="77777777" w:rsidTr="00774282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D2D" w14:textId="04529F3A" w:rsidR="00542367" w:rsidRDefault="00542367" w:rsidP="00D61DE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proofErr w:type="spellStart"/>
            <w:r w:rsidRPr="00542367">
              <w:rPr>
                <w:rFonts w:ascii="Arial" w:eastAsia="Times New Roman" w:hAnsi="Arial" w:cs="Arial"/>
                <w:b/>
                <w:lang w:eastAsia="en-GB"/>
              </w:rPr>
              <w:t>Well</w:t>
            </w:r>
            <w:r>
              <w:rPr>
                <w:rFonts w:ascii="Arial" w:eastAsia="Times New Roman" w:hAnsi="Arial" w:cs="Arial"/>
                <w:b/>
                <w:lang w:eastAsia="en-GB"/>
              </w:rPr>
              <w:t>C</w:t>
            </w:r>
            <w:r w:rsidRPr="00542367">
              <w:rPr>
                <w:rFonts w:ascii="Arial" w:eastAsia="Times New Roman" w:hAnsi="Arial" w:cs="Arial"/>
                <w:b/>
                <w:lang w:eastAsia="en-GB"/>
              </w:rPr>
              <w:t>omm</w:t>
            </w:r>
            <w:proofErr w:type="spellEnd"/>
            <w:r w:rsidRPr="00542367">
              <w:rPr>
                <w:rFonts w:ascii="Arial" w:eastAsia="Times New Roman" w:hAnsi="Arial" w:cs="Arial"/>
                <w:b/>
                <w:lang w:eastAsia="en-GB"/>
              </w:rPr>
              <w:t xml:space="preserve"> Assessment</w:t>
            </w:r>
          </w:p>
          <w:p w14:paraId="3096AD95" w14:textId="77777777" w:rsidR="00542367" w:rsidRDefault="00542367" w:rsidP="00D61DE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2B1CEAE" w14:textId="77777777" w:rsidR="00542367" w:rsidRDefault="00542367" w:rsidP="00D61DE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36AE2E5" w14:textId="77777777" w:rsidR="00542367" w:rsidRDefault="00542367" w:rsidP="00D61DE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29A072C" w14:textId="77777777" w:rsidR="00542367" w:rsidRDefault="00542367" w:rsidP="00D61DE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44AAC5B" w14:textId="62BDA2B6" w:rsidR="00542367" w:rsidRPr="00D61DE1" w:rsidRDefault="00542367" w:rsidP="00D61DE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832" w14:textId="16A6664C" w:rsidR="00542367" w:rsidRPr="00684246" w:rsidRDefault="00684246" w:rsidP="000D7400">
            <w:pPr>
              <w:spacing w:after="0"/>
              <w:rPr>
                <w:rFonts w:ascii="Arial" w:hAnsi="Arial" w:cs="Arial"/>
              </w:rPr>
            </w:pPr>
            <w:r w:rsidRPr="00684246">
              <w:rPr>
                <w:rFonts w:ascii="Arial" w:hAnsi="Arial" w:cs="Arial"/>
              </w:rPr>
              <w:t xml:space="preserve">Please provide details </w:t>
            </w:r>
          </w:p>
        </w:tc>
      </w:tr>
      <w:tr w:rsidR="00AD3A60" w14:paraId="3F2B51D6" w14:textId="77777777" w:rsidTr="00AD3777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D2F" w14:textId="23BC154E" w:rsidR="00AD3A60" w:rsidRPr="00542367" w:rsidRDefault="00760E09" w:rsidP="000D7400">
            <w:pPr>
              <w:spacing w:after="0"/>
              <w:rPr>
                <w:b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Dysphagia </w:t>
            </w:r>
            <w:r w:rsidRPr="00760E09">
              <w:rPr>
                <w:rFonts w:ascii="Arial" w:eastAsia="Times New Roman" w:hAnsi="Arial" w:cs="Arial"/>
                <w:bCs/>
                <w:lang w:eastAsia="en-GB"/>
              </w:rPr>
              <w:t>(feeding, drinking, swallowing)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581" w14:textId="29589F18" w:rsidR="00AD3A60" w:rsidRDefault="00AD3A60" w:rsidP="000D740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Please complete our separate ‘eating and drinking concerns’ referral form</w:t>
            </w:r>
          </w:p>
          <w:p w14:paraId="4932DBE9" w14:textId="77777777" w:rsidR="00AD3A60" w:rsidRDefault="00AD3A60" w:rsidP="000D7400">
            <w:pPr>
              <w:spacing w:after="0"/>
              <w:ind w:firstLine="34"/>
            </w:pPr>
          </w:p>
        </w:tc>
      </w:tr>
      <w:tr w:rsidR="00AD3A60" w14:paraId="5CFAB8AF" w14:textId="77777777" w:rsidTr="00AD3777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090" w14:textId="2916AE8B" w:rsidR="00AD3A60" w:rsidRPr="000D7400" w:rsidRDefault="00AD3A60" w:rsidP="000D7400">
            <w:pPr>
              <w:spacing w:after="0"/>
              <w:rPr>
                <w:bCs/>
              </w:rPr>
            </w:pPr>
            <w:r w:rsidRPr="00542367">
              <w:rPr>
                <w:rFonts w:ascii="Arial" w:eastAsia="Times New Roman" w:hAnsi="Arial" w:cs="Arial"/>
                <w:b/>
                <w:lang w:eastAsia="en-GB"/>
              </w:rPr>
              <w:t>Other Information or developmental information</w:t>
            </w:r>
            <w:r w:rsidRPr="000D7400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r w:rsidRPr="000D7400">
              <w:rPr>
                <w:rFonts w:ascii="Arial" w:eastAsia="Times New Roman" w:hAnsi="Arial" w:cs="Arial"/>
                <w:bCs/>
                <w:lang w:eastAsia="en-GB"/>
              </w:rPr>
              <w:br/>
              <w:t xml:space="preserve">(e.g. Diagnoses, </w:t>
            </w:r>
            <w:r w:rsidR="00760E09">
              <w:rPr>
                <w:rFonts w:ascii="Arial" w:eastAsia="Times New Roman" w:hAnsi="Arial" w:cs="Arial"/>
                <w:bCs/>
                <w:lang w:eastAsia="en-GB"/>
              </w:rPr>
              <w:t xml:space="preserve">Cleft lip/palate, </w:t>
            </w:r>
            <w:r w:rsidRPr="000D7400">
              <w:rPr>
                <w:rFonts w:ascii="Arial" w:eastAsia="Times New Roman" w:hAnsi="Arial" w:cs="Arial"/>
                <w:bCs/>
                <w:lang w:eastAsia="en-GB"/>
              </w:rPr>
              <w:t xml:space="preserve">birth history, delayed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developmental </w:t>
            </w:r>
            <w:r w:rsidRPr="000D7400">
              <w:rPr>
                <w:rFonts w:ascii="Arial" w:eastAsia="Times New Roman" w:hAnsi="Arial" w:cs="Arial"/>
                <w:bCs/>
                <w:lang w:eastAsia="en-GB"/>
              </w:rPr>
              <w:t>milestones, hearing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 or</w:t>
            </w:r>
            <w:r w:rsidRPr="000D7400">
              <w:rPr>
                <w:rFonts w:ascii="Arial" w:eastAsia="Times New Roman" w:hAnsi="Arial" w:cs="Arial"/>
                <w:bCs/>
                <w:lang w:eastAsia="en-GB"/>
              </w:rPr>
              <w:t xml:space="preserve"> educational concerns, difficulties with attention and listening).</w:t>
            </w:r>
            <w:r w:rsidR="00542367">
              <w:t xml:space="preserve"> 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313" w14:textId="588D42AA" w:rsidR="00542367" w:rsidRPr="00542367" w:rsidRDefault="00AD3A60" w:rsidP="00760E09">
            <w:pPr>
              <w:spacing w:after="0"/>
              <w:rPr>
                <w:rFonts w:ascii="Arial" w:hAnsi="Arial" w:cs="Arial"/>
              </w:rPr>
            </w:pPr>
            <w:r w:rsidRPr="00AD3A60">
              <w:rPr>
                <w:rFonts w:ascii="Arial" w:hAnsi="Arial" w:cs="Arial"/>
              </w:rPr>
              <w:t>Please provide details:</w:t>
            </w:r>
          </w:p>
          <w:p w14:paraId="20936414" w14:textId="77777777" w:rsidR="00542367" w:rsidRPr="00542367" w:rsidRDefault="00542367" w:rsidP="00542367">
            <w:pPr>
              <w:spacing w:after="0"/>
              <w:rPr>
                <w:rFonts w:ascii="Arial" w:hAnsi="Arial" w:cs="Arial"/>
              </w:rPr>
            </w:pPr>
          </w:p>
          <w:p w14:paraId="41E3D8A3" w14:textId="3A99AF00" w:rsidR="00542367" w:rsidRPr="00AD3A60" w:rsidRDefault="00542367" w:rsidP="0054236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98BF8C1" w14:textId="77777777" w:rsidR="007631EE" w:rsidRDefault="007631EE" w:rsidP="007631EE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631EE" w14:paraId="07ED4390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C29" w14:textId="5E0F2BE1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How does th</w:t>
            </w:r>
            <w:r w:rsidR="00AD3A60">
              <w:rPr>
                <w:rFonts w:ascii="Arial" w:eastAsia="Times New Roman" w:hAnsi="Arial" w:cs="Arial"/>
                <w:b/>
                <w:bCs/>
                <w:lang w:eastAsia="en-GB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chil</w:t>
            </w:r>
            <w:r w:rsidR="00AD3A60">
              <w:rPr>
                <w:rFonts w:ascii="Arial" w:eastAsia="Times New Roman" w:hAnsi="Arial" w:cs="Arial"/>
                <w:b/>
                <w:bCs/>
                <w:lang w:eastAsia="en-GB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/young person’s ability to communicate differ from their abilities in other areas? </w:t>
            </w:r>
            <w:r w:rsidRPr="00760E09">
              <w:rPr>
                <w:rFonts w:ascii="Arial" w:eastAsia="Times New Roman" w:hAnsi="Arial" w:cs="Arial"/>
                <w:lang w:eastAsia="en-GB"/>
              </w:rPr>
              <w:t>e.g. play/drawing/model making et</w:t>
            </w:r>
            <w:r w:rsidR="00AD3A60" w:rsidRPr="00760E09">
              <w:rPr>
                <w:rFonts w:ascii="Arial" w:eastAsia="Times New Roman" w:hAnsi="Arial" w:cs="Arial"/>
                <w:lang w:eastAsia="en-GB"/>
              </w:rPr>
              <w:t>c</w:t>
            </w:r>
          </w:p>
          <w:p w14:paraId="148945A4" w14:textId="77777777" w:rsidR="007631EE" w:rsidRDefault="007631EE"/>
          <w:p w14:paraId="714168C3" w14:textId="77777777" w:rsidR="007631EE" w:rsidRDefault="007631EE"/>
          <w:p w14:paraId="755CE5EA" w14:textId="77777777" w:rsidR="007631EE" w:rsidRDefault="007631EE"/>
        </w:tc>
      </w:tr>
      <w:tr w:rsidR="007631EE" w14:paraId="03FA8F40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A10A" w14:textId="106305F1" w:rsidR="007631EE" w:rsidRPr="00760E09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760E09">
              <w:rPr>
                <w:rFonts w:ascii="Arial" w:eastAsia="Times New Roman" w:hAnsi="Arial" w:cs="Arial"/>
                <w:b/>
                <w:bCs/>
              </w:rPr>
              <w:lastRenderedPageBreak/>
              <w:t xml:space="preserve">What strategies/techniques have parents/carers used to try to overcome these difficulties? </w:t>
            </w:r>
          </w:p>
          <w:p w14:paraId="6E3FB92C" w14:textId="0BEE7096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760E09">
              <w:rPr>
                <w:rFonts w:ascii="Arial" w:eastAsia="Times New Roman" w:hAnsi="Arial" w:cs="Arial"/>
                <w:b/>
                <w:bCs/>
              </w:rPr>
              <w:t>How effective were they?</w:t>
            </w:r>
            <w:r w:rsidR="00A341E3" w:rsidRPr="00760E09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A341E3" w:rsidRPr="00760E09">
              <w:rPr>
                <w:rFonts w:ascii="Arial" w:eastAsia="Times New Roman" w:hAnsi="Arial" w:cs="Arial"/>
              </w:rPr>
              <w:t xml:space="preserve">e.g. </w:t>
            </w:r>
            <w:proofErr w:type="spellStart"/>
            <w:r w:rsidR="00A341E3" w:rsidRPr="00760E09">
              <w:rPr>
                <w:rFonts w:ascii="Arial" w:eastAsia="Times New Roman" w:hAnsi="Arial" w:cs="Arial"/>
              </w:rPr>
              <w:t>Wellcomm</w:t>
            </w:r>
            <w:proofErr w:type="spellEnd"/>
            <w:r w:rsidR="00A341E3" w:rsidRPr="00760E09">
              <w:rPr>
                <w:rFonts w:ascii="Arial" w:eastAsia="Times New Roman" w:hAnsi="Arial" w:cs="Arial"/>
              </w:rPr>
              <w:t xml:space="preserve"> activities</w:t>
            </w:r>
            <w:r w:rsidR="00760E09">
              <w:rPr>
                <w:rFonts w:ascii="Arial" w:eastAsia="Times New Roman" w:hAnsi="Arial" w:cs="Arial"/>
              </w:rPr>
              <w:t>/ Family Hubs Early Language Groups</w:t>
            </w:r>
          </w:p>
          <w:p w14:paraId="1DAFC433" w14:textId="6CD892A5" w:rsidR="007631EE" w:rsidRDefault="007631EE"/>
          <w:p w14:paraId="7B068BB3" w14:textId="77777777" w:rsidR="007631EE" w:rsidRDefault="007631EE"/>
          <w:p w14:paraId="452A548D" w14:textId="77777777" w:rsidR="007631EE" w:rsidRDefault="007631EE"/>
        </w:tc>
      </w:tr>
      <w:tr w:rsidR="007631EE" w14:paraId="04BBCA9D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DD9" w14:textId="77777777" w:rsidR="00760E09" w:rsidRPr="00760E09" w:rsidRDefault="007631EE" w:rsidP="00A341E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60E09">
              <w:rPr>
                <w:rFonts w:ascii="Arial" w:eastAsia="Times New Roman" w:hAnsi="Arial" w:cs="Arial"/>
                <w:b/>
                <w:bCs/>
                <w:lang w:eastAsia="en-GB"/>
              </w:rPr>
              <w:t>What strategies/techniques have nursery/pre-school/school tried</w:t>
            </w:r>
            <w:r w:rsidR="00AD3A60" w:rsidRPr="00760E09">
              <w:rPr>
                <w:rFonts w:ascii="Arial" w:eastAsia="Times New Roman" w:hAnsi="Arial" w:cs="Arial"/>
                <w:b/>
                <w:bCs/>
                <w:lang w:eastAsia="en-GB"/>
              </w:rPr>
              <w:t>,</w:t>
            </w:r>
            <w:r w:rsidRPr="00760E0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to support th</w:t>
            </w:r>
            <w:r w:rsidR="00AD3A60" w:rsidRPr="00760E09">
              <w:rPr>
                <w:rFonts w:ascii="Arial" w:eastAsia="Times New Roman" w:hAnsi="Arial" w:cs="Arial"/>
                <w:b/>
                <w:bCs/>
                <w:lang w:eastAsia="en-GB"/>
              </w:rPr>
              <w:t>e</w:t>
            </w:r>
            <w:r w:rsidRPr="00760E0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child/young person? How effective were they?</w:t>
            </w:r>
            <w:r w:rsidR="00A341E3" w:rsidRPr="00760E0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  <w:p w14:paraId="3E563E8D" w14:textId="749C0740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DAA78D3" w14:textId="77777777" w:rsidR="007631EE" w:rsidRDefault="007631EE"/>
          <w:p w14:paraId="5FE9E2B5" w14:textId="77777777" w:rsidR="007631EE" w:rsidRDefault="007631EE"/>
          <w:p w14:paraId="2AAB3277" w14:textId="77777777" w:rsidR="007631EE" w:rsidRDefault="007631EE"/>
        </w:tc>
      </w:tr>
      <w:tr w:rsidR="007631EE" w14:paraId="236D4410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22C" w14:textId="25418244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What do </w:t>
            </w:r>
            <w:r>
              <w:rPr>
                <w:rFonts w:ascii="Arial" w:eastAsia="Times New Roman" w:hAnsi="Arial" w:cs="Arial"/>
                <w:b/>
                <w:u w:val="single"/>
                <w:lang w:eastAsia="en-GB"/>
              </w:rPr>
              <w:t>nursery/pre-school/school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hope to gain from this referral?</w:t>
            </w:r>
          </w:p>
          <w:p w14:paraId="67EC711B" w14:textId="77777777" w:rsidR="007631EE" w:rsidRDefault="007631EE"/>
          <w:p w14:paraId="74BC11D1" w14:textId="77777777" w:rsidR="007631EE" w:rsidRDefault="007631EE"/>
          <w:p w14:paraId="39D0B1E0" w14:textId="06639FE0" w:rsidR="007631EE" w:rsidRDefault="007631E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Do school have staff members in place to support/deliver a SLT programme?              Yes / No</w:t>
            </w:r>
          </w:p>
          <w:p w14:paraId="1644BD03" w14:textId="77777777" w:rsidR="007631EE" w:rsidRDefault="007631EE"/>
          <w:p w14:paraId="6613DF60" w14:textId="77777777" w:rsidR="007631EE" w:rsidRDefault="007631EE"/>
        </w:tc>
      </w:tr>
      <w:tr w:rsidR="007631EE" w14:paraId="7BF8BF80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9A7" w14:textId="0D32EAE7" w:rsidR="007631EE" w:rsidRDefault="007631EE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What do 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parents/carers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hope to gain from this referral?</w:t>
            </w:r>
          </w:p>
          <w:p w14:paraId="6722AC37" w14:textId="77777777" w:rsidR="007631EE" w:rsidRDefault="007631EE"/>
          <w:p w14:paraId="38359DF0" w14:textId="77777777" w:rsidR="007631EE" w:rsidRDefault="007631EE"/>
        </w:tc>
      </w:tr>
      <w:tr w:rsidR="007631EE" w14:paraId="382D4ECA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7E00" w14:textId="40503885" w:rsidR="007631EE" w:rsidRPr="00141B6B" w:rsidRDefault="007631EE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What does the 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child/young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person hope to gain from this referral?</w:t>
            </w:r>
            <w:r w:rsidR="00291A31">
              <w:rPr>
                <w:rFonts w:ascii="Arial" w:eastAsia="Times New Roman" w:hAnsi="Arial" w:cs="Arial"/>
                <w:b/>
                <w:bCs/>
              </w:rPr>
              <w:t xml:space="preserve"> Are they aware of differences between them and their peers?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893156" w:rsidRPr="00141B6B">
              <w:rPr>
                <w:rFonts w:ascii="Arial" w:eastAsia="Times New Roman" w:hAnsi="Arial" w:cs="Arial"/>
              </w:rPr>
              <w:t>Please ensure you have asked the child/young person</w:t>
            </w:r>
            <w:r w:rsidR="00141B6B">
              <w:rPr>
                <w:rFonts w:ascii="Arial" w:eastAsia="Times New Roman" w:hAnsi="Arial" w:cs="Arial"/>
              </w:rPr>
              <w:t>,</w:t>
            </w:r>
            <w:r w:rsidR="00893156" w:rsidRPr="00141B6B">
              <w:rPr>
                <w:rFonts w:ascii="Arial" w:eastAsia="Times New Roman" w:hAnsi="Arial" w:cs="Arial"/>
              </w:rPr>
              <w:t xml:space="preserve"> if they are able to express an opinion.</w:t>
            </w:r>
          </w:p>
          <w:p w14:paraId="36097A13" w14:textId="77777777" w:rsidR="007631EE" w:rsidRDefault="007631EE"/>
          <w:p w14:paraId="249D0DF6" w14:textId="77777777" w:rsidR="007631EE" w:rsidRDefault="007631EE"/>
        </w:tc>
      </w:tr>
      <w:tr w:rsidR="007631EE" w14:paraId="3FCB8ED6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C9B" w14:textId="6126ECE5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 there any difficulties or issues that parent</w:t>
            </w:r>
            <w:r w:rsidR="00141B6B">
              <w:rPr>
                <w:rFonts w:ascii="Arial" w:eastAsia="Times New Roman" w:hAnsi="Arial" w:cs="Arial"/>
                <w:b/>
                <w:bCs/>
              </w:rPr>
              <w:t>s</w:t>
            </w:r>
            <w:r>
              <w:rPr>
                <w:rFonts w:ascii="Arial" w:eastAsia="Times New Roman" w:hAnsi="Arial" w:cs="Arial"/>
                <w:b/>
                <w:bCs/>
              </w:rPr>
              <w:t>/carers would prefer to discuss without the child/ young person being present?</w:t>
            </w:r>
          </w:p>
          <w:p w14:paraId="1F374C41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27751A34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527B0665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2F44CB21" w14:textId="77777777" w:rsidR="007631EE" w:rsidRDefault="007631EE" w:rsidP="00D14952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65065A85" w14:textId="025919F0" w:rsidR="00D14952" w:rsidRDefault="00D14952" w:rsidP="00D14952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631EE" w14:paraId="1F2B320F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7FB" w14:textId="510F084E" w:rsidR="007631EE" w:rsidRDefault="007631EE" w:rsidP="00141B6B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issues associated with offering home visits to this family (e.g. parent/carer’s working hours, safety of staff et</w:t>
            </w:r>
            <w:r w:rsidR="00141B6B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)</w:t>
            </w:r>
          </w:p>
          <w:p w14:paraId="34AC5AE0" w14:textId="77777777" w:rsidR="007631EE" w:rsidRDefault="007631EE">
            <w:pPr>
              <w:rPr>
                <w:rFonts w:ascii="Arial" w:hAnsi="Arial" w:cs="Arial"/>
              </w:rPr>
            </w:pPr>
          </w:p>
          <w:p w14:paraId="53272109" w14:textId="77777777" w:rsidR="007631EE" w:rsidRDefault="007631EE">
            <w:pPr>
              <w:rPr>
                <w:rFonts w:ascii="Arial" w:hAnsi="Arial" w:cs="Arial"/>
              </w:rPr>
            </w:pPr>
          </w:p>
        </w:tc>
      </w:tr>
      <w:tr w:rsidR="007631EE" w14:paraId="50C7B926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307B" w14:textId="473335A3" w:rsidR="007631EE" w:rsidRDefault="007631EE" w:rsidP="00141B6B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</w:t>
            </w:r>
            <w:r w:rsidR="00141B6B">
              <w:rPr>
                <w:rFonts w:ascii="Arial" w:hAnsi="Arial" w:cs="Arial"/>
                <w:b/>
              </w:rPr>
              <w:t>re there a</w:t>
            </w:r>
            <w:r>
              <w:rPr>
                <w:rFonts w:ascii="Arial" w:hAnsi="Arial" w:cs="Arial"/>
                <w:b/>
              </w:rPr>
              <w:t xml:space="preserve">ny additional issues you need SLT to be aware of (e.g. copies of appointment letters </w:t>
            </w:r>
            <w:r w:rsidR="00141B6B">
              <w:rPr>
                <w:rFonts w:ascii="Arial" w:hAnsi="Arial" w:cs="Arial"/>
                <w:b/>
              </w:rPr>
              <w:t xml:space="preserve">required by </w:t>
            </w:r>
            <w:r>
              <w:rPr>
                <w:rFonts w:ascii="Arial" w:hAnsi="Arial" w:cs="Arial"/>
                <w:b/>
              </w:rPr>
              <w:t>school)</w:t>
            </w:r>
          </w:p>
          <w:p w14:paraId="554CC004" w14:textId="77777777" w:rsidR="007631EE" w:rsidRDefault="007631EE">
            <w:pPr>
              <w:rPr>
                <w:rFonts w:ascii="Arial" w:hAnsi="Arial" w:cs="Arial"/>
              </w:rPr>
            </w:pPr>
          </w:p>
          <w:p w14:paraId="7C6F316A" w14:textId="77777777" w:rsidR="007631EE" w:rsidRDefault="007631EE">
            <w:pPr>
              <w:rPr>
                <w:rFonts w:ascii="Arial" w:hAnsi="Arial" w:cs="Arial"/>
              </w:rPr>
            </w:pPr>
          </w:p>
        </w:tc>
      </w:tr>
    </w:tbl>
    <w:p w14:paraId="1916DA92" w14:textId="77777777" w:rsidR="007631EE" w:rsidRDefault="007631EE" w:rsidP="007631EE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7631EE" w14:paraId="5431BD98" w14:textId="77777777" w:rsidTr="007631EE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CBDEDE" w14:textId="77777777" w:rsidR="007631EE" w:rsidRDefault="007631EE">
            <w:pPr>
              <w:spacing w:after="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Referrer Details  </w:t>
            </w:r>
          </w:p>
        </w:tc>
      </w:tr>
      <w:tr w:rsidR="007631EE" w14:paraId="07569DCE" w14:textId="77777777" w:rsidTr="007631EE">
        <w:trPr>
          <w:trHeight w:val="56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CFC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Referrer’s Name:                                                          </w:t>
            </w:r>
          </w:p>
          <w:p w14:paraId="17ED0E15" w14:textId="77777777" w:rsidR="007631EE" w:rsidRDefault="007631E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E762" w14:textId="595BECA5" w:rsidR="007631EE" w:rsidRDefault="00141B6B">
            <w:pPr>
              <w:spacing w:after="0"/>
            </w:pPr>
            <w:r>
              <w:rPr>
                <w:rFonts w:ascii="Arial" w:hAnsi="Arial" w:cs="Arial"/>
              </w:rPr>
              <w:t>Role</w:t>
            </w:r>
            <w:r w:rsidR="007631EE">
              <w:rPr>
                <w:rFonts w:ascii="Arial" w:hAnsi="Arial" w:cs="Arial"/>
              </w:rPr>
              <w:t>:</w:t>
            </w:r>
          </w:p>
        </w:tc>
      </w:tr>
      <w:tr w:rsidR="007631EE" w14:paraId="55CC23A0" w14:textId="77777777" w:rsidTr="007631EE">
        <w:trPr>
          <w:trHeight w:val="5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D69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Referrer’s contact address:</w:t>
            </w:r>
          </w:p>
          <w:p w14:paraId="283EE3FB" w14:textId="77777777" w:rsidR="00141B6B" w:rsidRDefault="00141B6B">
            <w:pPr>
              <w:spacing w:after="0"/>
              <w:rPr>
                <w:rFonts w:ascii="Arial" w:hAnsi="Arial" w:cs="Arial"/>
              </w:rPr>
            </w:pPr>
          </w:p>
          <w:p w14:paraId="49D39A1D" w14:textId="77777777" w:rsidR="007631EE" w:rsidRDefault="007631EE">
            <w:pPr>
              <w:spacing w:after="0"/>
              <w:rPr>
                <w:rFonts w:ascii="Arial" w:hAnsi="Arial" w:cs="Arial"/>
              </w:rPr>
            </w:pPr>
          </w:p>
        </w:tc>
      </w:tr>
      <w:tr w:rsidR="007631EE" w14:paraId="59B9CF72" w14:textId="77777777" w:rsidTr="007631EE">
        <w:trPr>
          <w:trHeight w:val="56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89D8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Referrer’s Tel:                                                    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D958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Referrer’s Email:</w:t>
            </w:r>
          </w:p>
        </w:tc>
      </w:tr>
      <w:tr w:rsidR="007631EE" w14:paraId="01611415" w14:textId="77777777" w:rsidTr="007631EE">
        <w:trPr>
          <w:trHeight w:val="56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3762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Referrer’s Signature:                                            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84D0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044C0821" w14:textId="77777777" w:rsidR="007631EE" w:rsidRDefault="007631EE" w:rsidP="007631EE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631EE" w14:paraId="537A3CDA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E93A9D" w14:textId="77777777" w:rsidR="007631EE" w:rsidRDefault="007631EE">
            <w:r>
              <w:rPr>
                <w:rFonts w:ascii="Arial" w:hAnsi="Arial" w:cs="Arial"/>
                <w:b/>
                <w:sz w:val="24"/>
                <w:szCs w:val="24"/>
              </w:rPr>
              <w:t>Referrer Checklist</w:t>
            </w:r>
          </w:p>
        </w:tc>
      </w:tr>
      <w:tr w:rsidR="007631EE" w14:paraId="1E525ED7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4A4B" w14:textId="77777777" w:rsidR="007631EE" w:rsidRDefault="007631EE" w:rsidP="00141B6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  <w:r w:rsidRPr="00141B6B">
              <w:rPr>
                <w:rFonts w:ascii="Arial" w:hAnsi="Arial" w:cs="Arial"/>
              </w:rPr>
              <w:t xml:space="preserve">All parts of the referral form have been filled out in full                                                   </w:t>
            </w:r>
            <w:r w:rsidRPr="00141B6B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B6B">
              <w:rPr>
                <w:rFonts w:ascii="Arial" w:hAnsi="Arial" w:cs="Arial"/>
              </w:rPr>
              <w:instrText xml:space="preserve"> FORMCHECKBOX </w:instrText>
            </w:r>
            <w:r w:rsidRPr="00141B6B">
              <w:rPr>
                <w:rFonts w:ascii="Arial" w:hAnsi="Arial" w:cs="Arial"/>
              </w:rPr>
            </w:r>
            <w:r w:rsidRPr="00141B6B">
              <w:rPr>
                <w:rFonts w:ascii="Arial" w:hAnsi="Arial" w:cs="Arial"/>
              </w:rPr>
              <w:fldChar w:fldCharType="separate"/>
            </w:r>
            <w:r w:rsidRPr="00141B6B">
              <w:rPr>
                <w:rFonts w:ascii="Arial" w:hAnsi="Arial" w:cs="Arial"/>
              </w:rPr>
              <w:fldChar w:fldCharType="end"/>
            </w:r>
          </w:p>
          <w:p w14:paraId="034F5294" w14:textId="77777777" w:rsidR="00141B6B" w:rsidRPr="00141B6B" w:rsidRDefault="00141B6B" w:rsidP="00141B6B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791650EC" w14:textId="0FD7DDE7" w:rsidR="00141B6B" w:rsidRDefault="007631EE" w:rsidP="00141B6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  <w:r w:rsidRPr="00141B6B">
              <w:rPr>
                <w:rFonts w:ascii="Arial" w:hAnsi="Arial" w:cs="Arial"/>
              </w:rPr>
              <w:t xml:space="preserve">Parents </w:t>
            </w:r>
            <w:proofErr w:type="gramStart"/>
            <w:r w:rsidRPr="00141B6B">
              <w:rPr>
                <w:rFonts w:ascii="Arial" w:hAnsi="Arial" w:cs="Arial"/>
              </w:rPr>
              <w:t>are in agreement</w:t>
            </w:r>
            <w:proofErr w:type="gramEnd"/>
            <w:r w:rsidRPr="00141B6B">
              <w:rPr>
                <w:rFonts w:ascii="Arial" w:hAnsi="Arial" w:cs="Arial"/>
              </w:rPr>
              <w:t xml:space="preserve"> with referral to Speech and Language Therapy </w:t>
            </w:r>
            <w:r w:rsidR="00141B6B">
              <w:rPr>
                <w:rFonts w:ascii="Arial" w:hAnsi="Arial" w:cs="Arial"/>
              </w:rPr>
              <w:t xml:space="preserve">                </w:t>
            </w:r>
            <w:r w:rsidRPr="00141B6B">
              <w:rPr>
                <w:rFonts w:ascii="Arial" w:hAnsi="Arial" w:cs="Arial"/>
              </w:rPr>
              <w:t xml:space="preserve">   </w:t>
            </w:r>
            <w:r w:rsidRPr="00141B6B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B6B">
              <w:rPr>
                <w:rFonts w:ascii="Arial" w:hAnsi="Arial" w:cs="Arial"/>
              </w:rPr>
              <w:instrText xml:space="preserve"> FORMCHECKBOX </w:instrText>
            </w:r>
            <w:r w:rsidRPr="00141B6B">
              <w:rPr>
                <w:rFonts w:ascii="Arial" w:hAnsi="Arial" w:cs="Arial"/>
              </w:rPr>
            </w:r>
            <w:r w:rsidRPr="00141B6B">
              <w:rPr>
                <w:rFonts w:ascii="Arial" w:hAnsi="Arial" w:cs="Arial"/>
              </w:rPr>
              <w:fldChar w:fldCharType="separate"/>
            </w:r>
            <w:r w:rsidRPr="00141B6B">
              <w:rPr>
                <w:rFonts w:ascii="Arial" w:hAnsi="Arial" w:cs="Arial"/>
              </w:rPr>
              <w:fldChar w:fldCharType="end"/>
            </w:r>
          </w:p>
          <w:p w14:paraId="7EFD3CAA" w14:textId="77777777" w:rsidR="00141B6B" w:rsidRPr="00141B6B" w:rsidRDefault="00141B6B" w:rsidP="00141B6B">
            <w:pPr>
              <w:pStyle w:val="ListParagraph"/>
              <w:rPr>
                <w:rFonts w:ascii="Arial" w:hAnsi="Arial" w:cs="Arial"/>
              </w:rPr>
            </w:pPr>
          </w:p>
          <w:p w14:paraId="60141F2F" w14:textId="77777777" w:rsidR="00141B6B" w:rsidRPr="00141B6B" w:rsidRDefault="00141B6B" w:rsidP="00141B6B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144BEB61" w14:textId="246D76ED" w:rsidR="00141B6B" w:rsidRDefault="007631EE" w:rsidP="00141B6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  <w:r w:rsidRPr="00141B6B">
              <w:rPr>
                <w:rFonts w:ascii="Arial" w:hAnsi="Arial" w:cs="Arial"/>
                <w:b/>
              </w:rPr>
              <w:t>Written</w:t>
            </w:r>
            <w:r w:rsidRPr="00141B6B">
              <w:rPr>
                <w:rFonts w:ascii="Arial" w:hAnsi="Arial" w:cs="Arial"/>
              </w:rPr>
              <w:t xml:space="preserve"> parental consent form </w:t>
            </w:r>
            <w:r w:rsidR="00141B6B">
              <w:rPr>
                <w:rFonts w:ascii="Arial" w:hAnsi="Arial" w:cs="Arial"/>
              </w:rPr>
              <w:t xml:space="preserve">below </w:t>
            </w:r>
            <w:r w:rsidRPr="00141B6B">
              <w:rPr>
                <w:rFonts w:ascii="Arial" w:hAnsi="Arial" w:cs="Arial"/>
              </w:rPr>
              <w:t xml:space="preserve">has been completed and is attached </w:t>
            </w:r>
            <w:r w:rsidR="00141B6B" w:rsidRPr="00141B6B">
              <w:rPr>
                <w:rFonts w:ascii="Arial" w:hAnsi="Arial" w:cs="Arial"/>
              </w:rPr>
              <w:t xml:space="preserve">                 </w:t>
            </w:r>
            <w:r w:rsidRPr="00141B6B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B6B">
              <w:rPr>
                <w:rFonts w:ascii="Arial" w:hAnsi="Arial" w:cs="Arial"/>
              </w:rPr>
              <w:instrText xml:space="preserve"> FORMCHECKBOX </w:instrText>
            </w:r>
            <w:r w:rsidRPr="00141B6B">
              <w:rPr>
                <w:rFonts w:ascii="Arial" w:hAnsi="Arial" w:cs="Arial"/>
              </w:rPr>
            </w:r>
            <w:r w:rsidRPr="00141B6B">
              <w:rPr>
                <w:rFonts w:ascii="Arial" w:hAnsi="Arial" w:cs="Arial"/>
              </w:rPr>
              <w:fldChar w:fldCharType="separate"/>
            </w:r>
            <w:r w:rsidRPr="00141B6B">
              <w:rPr>
                <w:rFonts w:ascii="Arial" w:hAnsi="Arial" w:cs="Arial"/>
              </w:rPr>
              <w:fldChar w:fldCharType="end"/>
            </w:r>
          </w:p>
          <w:p w14:paraId="2C85A687" w14:textId="1A1F6036" w:rsidR="00141B6B" w:rsidRPr="00141B6B" w:rsidRDefault="00141B6B" w:rsidP="00141B6B">
            <w:pPr>
              <w:pStyle w:val="ListParagraph"/>
              <w:spacing w:line="240" w:lineRule="auto"/>
              <w:rPr>
                <w:rFonts w:ascii="Arial" w:hAnsi="Arial" w:cs="Arial"/>
              </w:rPr>
            </w:pPr>
            <w:r w:rsidRPr="00141B6B">
              <w:rPr>
                <w:rFonts w:ascii="Arial" w:hAnsi="Arial" w:cs="Arial"/>
                <w:b/>
                <w:bCs/>
                <w:i/>
                <w:iCs/>
              </w:rPr>
              <w:t>(this applies to Non-Health Professional referrers only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 w:rsidRPr="00141B6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631EE" w14:paraId="10E78E1A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F11" w14:textId="77777777" w:rsidR="007631EE" w:rsidRDefault="007631EE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EB28948" w14:textId="645E16BD" w:rsidR="007631EE" w:rsidRPr="000F1626" w:rsidRDefault="007631EE" w:rsidP="000F162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F1626">
              <w:rPr>
                <w:rFonts w:ascii="Arial" w:hAnsi="Arial" w:cs="Arial"/>
                <w:bCs/>
              </w:rPr>
              <w:t xml:space="preserve">If you would like any help completing this form or if you have any </w:t>
            </w:r>
            <w:r w:rsidR="000F1626" w:rsidRPr="000F1626">
              <w:rPr>
                <w:rFonts w:ascii="Arial" w:hAnsi="Arial" w:cs="Arial"/>
                <w:bCs/>
              </w:rPr>
              <w:t>questions,</w:t>
            </w:r>
            <w:r w:rsidRPr="000F1626">
              <w:rPr>
                <w:rFonts w:ascii="Arial" w:hAnsi="Arial" w:cs="Arial"/>
                <w:bCs/>
              </w:rPr>
              <w:t xml:space="preserve"> please contact the Speech and Language Therapy Team on </w:t>
            </w:r>
            <w:r w:rsidR="00942088" w:rsidRPr="00CA525F">
              <w:rPr>
                <w:rFonts w:ascii="Arial" w:hAnsi="Arial" w:cs="Arial"/>
                <w:b/>
              </w:rPr>
              <w:t>01928 263253</w:t>
            </w:r>
          </w:p>
          <w:p w14:paraId="2C28E720" w14:textId="7795D7F3" w:rsidR="007F7111" w:rsidRDefault="007631E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return completed referral forms to: </w:t>
            </w:r>
          </w:p>
          <w:p w14:paraId="4552D428" w14:textId="3026DE75" w:rsidR="00CA525F" w:rsidRDefault="00CA525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A525F">
              <w:rPr>
                <w:rFonts w:ascii="Arial" w:hAnsi="Arial" w:cs="Arial"/>
                <w:b/>
              </w:rPr>
              <w:t>bchft.haltonsltreferrals@nhs.net</w:t>
            </w:r>
          </w:p>
          <w:p w14:paraId="29D7F582" w14:textId="77777777" w:rsidR="00141B6B" w:rsidRDefault="007631EE" w:rsidP="00141B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="00141B6B">
              <w:rPr>
                <w:rFonts w:ascii="Arial" w:hAnsi="Arial" w:cs="Arial"/>
              </w:rPr>
              <w:t xml:space="preserve">Halton </w:t>
            </w:r>
            <w:r>
              <w:rPr>
                <w:rFonts w:ascii="Arial" w:hAnsi="Arial" w:cs="Arial"/>
              </w:rPr>
              <w:t>Paediatric Speech and Language Therapy Service,</w:t>
            </w:r>
            <w:r>
              <w:rPr>
                <w:rFonts w:ascii="Arial" w:hAnsi="Arial" w:cs="Arial"/>
              </w:rPr>
              <w:br/>
            </w:r>
            <w:r w:rsidR="00141B6B">
              <w:rPr>
                <w:rFonts w:ascii="Arial" w:hAnsi="Arial" w:cs="Arial"/>
              </w:rPr>
              <w:t>The Bridges</w:t>
            </w:r>
            <w:r>
              <w:rPr>
                <w:rFonts w:ascii="Arial" w:hAnsi="Arial" w:cs="Arial"/>
              </w:rPr>
              <w:br/>
            </w:r>
            <w:r w:rsidR="00141B6B">
              <w:rPr>
                <w:rFonts w:ascii="Arial" w:hAnsi="Arial" w:cs="Arial"/>
              </w:rPr>
              <w:t>Crow Wood Lane</w:t>
            </w:r>
          </w:p>
          <w:p w14:paraId="08A0622E" w14:textId="77777777" w:rsidR="00141B6B" w:rsidRDefault="00141B6B" w:rsidP="00141B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Widnes </w:t>
            </w:r>
          </w:p>
          <w:p w14:paraId="42495B49" w14:textId="409E6AEB" w:rsidR="007631EE" w:rsidRDefault="00141B6B" w:rsidP="00141B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WA8 3LZ</w:t>
            </w:r>
            <w:r w:rsidR="007631EE">
              <w:rPr>
                <w:rFonts w:ascii="Arial" w:hAnsi="Arial" w:cs="Arial"/>
              </w:rPr>
              <w:br/>
            </w:r>
          </w:p>
          <w:p w14:paraId="133FC7FA" w14:textId="77777777" w:rsidR="007631EE" w:rsidRDefault="007631EE"/>
        </w:tc>
      </w:tr>
    </w:tbl>
    <w:p w14:paraId="1E432B7A" w14:textId="77777777" w:rsidR="007631EE" w:rsidRDefault="007631EE" w:rsidP="007631EE"/>
    <w:p w14:paraId="11E7AB5C" w14:textId="77777777" w:rsidR="007631EE" w:rsidRDefault="007631EE" w:rsidP="007631EE">
      <w:r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631EE" w14:paraId="1FA7DE8C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071281" w14:textId="485DB854" w:rsidR="00141B6B" w:rsidRDefault="007631EE" w:rsidP="00141B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Consent for Referral to </w:t>
            </w:r>
            <w:r w:rsidR="00141B6B">
              <w:rPr>
                <w:rFonts w:ascii="Arial" w:hAnsi="Arial" w:cs="Arial"/>
                <w:b/>
                <w:sz w:val="24"/>
                <w:szCs w:val="24"/>
              </w:rPr>
              <w:t xml:space="preserve">Halton </w:t>
            </w:r>
            <w:r>
              <w:rPr>
                <w:rFonts w:ascii="Arial" w:hAnsi="Arial" w:cs="Arial"/>
                <w:b/>
                <w:sz w:val="24"/>
                <w:szCs w:val="24"/>
              </w:rPr>
              <w:t>Speech and Language Therapy</w:t>
            </w:r>
          </w:p>
          <w:p w14:paraId="7FA59932" w14:textId="08D6DDC9" w:rsidR="007631EE" w:rsidRDefault="007631EE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(Please note written consent must be obtained from the parent/carer with parental responsibility for the child).</w:t>
            </w:r>
          </w:p>
          <w:p w14:paraId="1C78EE9F" w14:textId="218F64DD" w:rsidR="000F1626" w:rsidRPr="000F1626" w:rsidRDefault="007631EE" w:rsidP="000F1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F162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FOR </w:t>
            </w:r>
            <w:r w:rsidR="000F1626" w:rsidRPr="000F1626">
              <w:rPr>
                <w:rFonts w:ascii="Arial" w:eastAsia="Times New Roman" w:hAnsi="Arial" w:cs="Arial"/>
                <w:b/>
                <w:bCs/>
                <w:lang w:eastAsia="en-GB"/>
              </w:rPr>
              <w:t>NON-HEALTH</w:t>
            </w:r>
            <w:r w:rsidRPr="000F162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PROFESSIONAL REFERRALS ONLY</w:t>
            </w:r>
          </w:p>
          <w:p w14:paraId="58CBF0C2" w14:textId="77777777" w:rsidR="007631EE" w:rsidRDefault="007631EE" w:rsidP="000F16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i.e. education/ nurseries/ Children’s Centres</w:t>
            </w:r>
          </w:p>
          <w:p w14:paraId="0EF31CE3" w14:textId="151D2FCE" w:rsidR="000F1626" w:rsidRDefault="000F1626" w:rsidP="000F1626">
            <w:pPr>
              <w:spacing w:after="0" w:line="240" w:lineRule="auto"/>
              <w:jc w:val="center"/>
            </w:pPr>
          </w:p>
        </w:tc>
      </w:tr>
      <w:tr w:rsidR="007631EE" w14:paraId="4D234907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68B5" w14:textId="5FD1675D" w:rsidR="007631EE" w:rsidRDefault="000F1626">
            <w:pPr>
              <w:rPr>
                <w:rFonts w:ascii="Arial" w:eastAsia="Times New Roman" w:hAnsi="Arial" w:cs="Arial"/>
                <w:lang w:eastAsia="en-GB"/>
              </w:rPr>
            </w:pPr>
            <w:r w:rsidRPr="000F162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953FB66" wp14:editId="7BA6379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180340</wp:posOffset>
                      </wp:positionV>
                      <wp:extent cx="6445250" cy="1404620"/>
                      <wp:effectExtent l="0" t="0" r="12700" b="177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E09C8" w14:textId="0661F1AC" w:rsidR="000F1626" w:rsidRPr="000F1626" w:rsidRDefault="000F162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0F162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Child/Young Persons name:</w:t>
                                  </w:r>
                                </w:p>
                                <w:p w14:paraId="7F464FA7" w14:textId="7681077B" w:rsidR="000F1626" w:rsidRPr="000F1626" w:rsidRDefault="000F162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0F162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Date of Birth: </w:t>
                                  </w:r>
                                </w:p>
                                <w:p w14:paraId="2FFD5138" w14:textId="2E34D4E1" w:rsidR="000F1626" w:rsidRPr="000F1626" w:rsidRDefault="000F162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0F162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Have you discussed this referral with the child/young person?   Yes/ No </w:t>
                                  </w:r>
                                </w:p>
                                <w:p w14:paraId="4D0254D8" w14:textId="77777777" w:rsidR="000F1626" w:rsidRPr="000F1626" w:rsidRDefault="000F162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0F162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If not please provide specific details of reason for not discussing:</w:t>
                                  </w:r>
                                </w:p>
                                <w:p w14:paraId="0B12BB5C" w14:textId="77777777" w:rsidR="000F1626" w:rsidRDefault="000F1626"/>
                                <w:p w14:paraId="6FC9669B" w14:textId="6D7DB842" w:rsidR="000F1626" w:rsidRDefault="000F1626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53F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9pt;margin-top:14.2pt;width:50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">
                      <v:textbox style="mso-fit-shape-to-text:t">
                        <w:txbxContent>
                          <w:p w14:paraId="5FEE09C8" w14:textId="0661F1AC" w:rsidR="000F1626" w:rsidRPr="000F1626" w:rsidRDefault="000F162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16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Child/Young Persons name:</w:t>
                            </w:r>
                          </w:p>
                          <w:p w14:paraId="7F464FA7" w14:textId="7681077B" w:rsidR="000F1626" w:rsidRPr="000F1626" w:rsidRDefault="000F162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16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 of Birth: </w:t>
                            </w:r>
                          </w:p>
                          <w:p w14:paraId="2FFD5138" w14:textId="2E34D4E1" w:rsidR="000F1626" w:rsidRPr="000F1626" w:rsidRDefault="000F162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16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Have you discussed this referral with the child/young person?   Yes/ No </w:t>
                            </w:r>
                          </w:p>
                          <w:p w14:paraId="4D0254D8" w14:textId="77777777" w:rsidR="000F1626" w:rsidRPr="000F1626" w:rsidRDefault="000F162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16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If not please provide specific details of reason for not discussing:</w:t>
                            </w:r>
                          </w:p>
                          <w:p w14:paraId="0B12BB5C" w14:textId="77777777" w:rsidR="000F1626" w:rsidRDefault="000F1626"/>
                          <w:p w14:paraId="6FC9669B" w14:textId="6D7DB842" w:rsidR="000F1626" w:rsidRDefault="000F1626">
                            <w:r>
                              <w:t xml:space="preserve">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lang w:eastAsia="en-GB"/>
              </w:rPr>
              <w:t>C</w:t>
            </w:r>
            <w:r w:rsidR="007631EE">
              <w:rPr>
                <w:rFonts w:ascii="Arial" w:eastAsia="Times New Roman" w:hAnsi="Arial" w:cs="Arial"/>
                <w:lang w:eastAsia="en-GB"/>
              </w:rPr>
              <w:t xml:space="preserve">onfidentiality of my child’s information and consent to sharing of information has been discussed with me by _____________________ (print name). </w:t>
            </w:r>
            <w:r w:rsidR="007631EE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367ECAE3" w14:textId="753C7DF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 give consent for my child ……………………………………… to be referred to the Speech and Language Therapy Service.</w:t>
            </w:r>
            <w:r w:rsidR="000F1626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393A25DB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6CB0FAA" w14:textId="773FB991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give my consent for </w:t>
            </w:r>
            <w:r w:rsidR="000F1626">
              <w:rPr>
                <w:rFonts w:ascii="Arial" w:hAnsi="Arial" w:cs="Arial"/>
              </w:rPr>
              <w:t>Halton</w:t>
            </w:r>
            <w:r>
              <w:rPr>
                <w:rFonts w:ascii="Arial" w:hAnsi="Arial" w:cs="Arial"/>
              </w:rPr>
              <w:t xml:space="preserve"> Speech and Language Therapy Department to</w:t>
            </w:r>
            <w:r w:rsidR="000F16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share all speech and language therapy information, reports and programmes</w:t>
            </w:r>
            <w:r w:rsidR="000F1626">
              <w:rPr>
                <w:rFonts w:ascii="Arial" w:hAnsi="Arial" w:cs="Arial"/>
              </w:rPr>
              <w:t xml:space="preserve">, as appropriate </w:t>
            </w:r>
            <w:r>
              <w:rPr>
                <w:rFonts w:ascii="Arial" w:hAnsi="Arial" w:cs="Arial"/>
              </w:rPr>
              <w:t>with:</w:t>
            </w:r>
          </w:p>
          <w:p w14:paraId="37249CB6" w14:textId="77777777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 Health Care staff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129CD58D" w14:textId="5C86FB26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Education and Children Centre</w:t>
            </w:r>
            <w:r w:rsidR="000F1626">
              <w:rPr>
                <w:rFonts w:ascii="Arial" w:hAnsi="Arial" w:cs="Arial"/>
              </w:rPr>
              <w:t>/ Family Hubs</w:t>
            </w:r>
            <w:r>
              <w:rPr>
                <w:rFonts w:ascii="Arial" w:hAnsi="Arial" w:cs="Arial"/>
              </w:rPr>
              <w:t xml:space="preserve"> staff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25B93720" w14:textId="54CE2021" w:rsidR="007631EE" w:rsidRDefault="000F16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Children’s </w:t>
            </w:r>
            <w:r w:rsidR="007631EE">
              <w:rPr>
                <w:rFonts w:ascii="Arial" w:hAnsi="Arial" w:cs="Arial"/>
              </w:rPr>
              <w:t xml:space="preserve">Social </w:t>
            </w:r>
            <w:r>
              <w:rPr>
                <w:rFonts w:ascii="Arial" w:hAnsi="Arial" w:cs="Arial"/>
              </w:rPr>
              <w:t>C</w:t>
            </w:r>
            <w:r w:rsidR="007631EE">
              <w:rPr>
                <w:rFonts w:ascii="Arial" w:hAnsi="Arial" w:cs="Arial"/>
              </w:rPr>
              <w:t xml:space="preserve">are </w:t>
            </w:r>
            <w:proofErr w:type="gramStart"/>
            <w:r w:rsidR="007631EE">
              <w:rPr>
                <w:rFonts w:ascii="Arial" w:hAnsi="Arial" w:cs="Arial"/>
              </w:rPr>
              <w:t>staff</w:t>
            </w:r>
            <w:proofErr w:type="gramEnd"/>
            <w:r w:rsidR="007631EE">
              <w:rPr>
                <w:rFonts w:ascii="Arial" w:hAnsi="Arial" w:cs="Arial"/>
              </w:rPr>
              <w:t xml:space="preserve">                                                                                       </w:t>
            </w:r>
            <w:r w:rsidR="007631EE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3C7A9CF5" w14:textId="77777777" w:rsidR="000F1626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 give my consent to share information relating to my child’s appointment </w:t>
            </w:r>
          </w:p>
          <w:p w14:paraId="4D84833E" w14:textId="15BA47A3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times</w:t>
            </w:r>
            <w:r w:rsidR="000F1626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and attendance at appointments with the above people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 Yes / No (please circle)</w:t>
            </w:r>
          </w:p>
          <w:p w14:paraId="6FABB956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1F71377" w14:textId="77777777" w:rsidR="0021784C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 give consent to Speech and Language Therapists to ask the above people</w:t>
            </w:r>
          </w:p>
          <w:p w14:paraId="458470D9" w14:textId="77777777" w:rsidR="0021784C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fo</w:t>
            </w:r>
            <w:r w:rsidR="0021784C">
              <w:rPr>
                <w:rFonts w:ascii="Arial" w:eastAsia="Times New Roman" w:hAnsi="Arial" w:cs="Arial"/>
                <w:lang w:eastAsia="en-GB"/>
              </w:rPr>
              <w:t xml:space="preserve">r </w:t>
            </w:r>
            <w:r>
              <w:rPr>
                <w:rFonts w:ascii="Arial" w:eastAsia="Times New Roman" w:hAnsi="Arial" w:cs="Arial"/>
                <w:lang w:eastAsia="en-GB"/>
              </w:rPr>
              <w:t xml:space="preserve">further information about my child where required, for my child’s Speech </w:t>
            </w:r>
          </w:p>
          <w:p w14:paraId="46F426EC" w14:textId="3BBE7C7B" w:rsidR="007631EE" w:rsidRPr="0021784C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and Language treatment.                                                            </w:t>
            </w:r>
            <w:r w:rsidR="0021784C">
              <w:rPr>
                <w:rFonts w:ascii="Arial" w:eastAsia="Times New Roman" w:hAnsi="Arial" w:cs="Arial"/>
                <w:lang w:eastAsia="en-GB"/>
              </w:rPr>
              <w:t xml:space="preserve">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1F85F6D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C32B2E5" w14:textId="6A9D69FB" w:rsidR="0021784C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 have had the issue of consent explained to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me,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I understand that I am </w:t>
            </w:r>
            <w:r w:rsidR="0021784C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452486A1" w14:textId="33F7AFBB" w:rsidR="0021784C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under no obligation to give consent to any of the above.</w:t>
            </w:r>
            <w:r w:rsidR="0021784C">
              <w:rPr>
                <w:rFonts w:ascii="Arial" w:eastAsia="Times New Roman" w:hAnsi="Arial" w:cs="Arial"/>
                <w:lang w:eastAsia="en-GB"/>
              </w:rPr>
              <w:t xml:space="preserve">                                          </w:t>
            </w:r>
            <w:r w:rsidR="0021784C" w:rsidRPr="0021784C">
              <w:rPr>
                <w:rFonts w:ascii="Arial" w:eastAsia="Times New Roman" w:hAnsi="Arial" w:cs="Arial"/>
                <w:b/>
                <w:bCs/>
                <w:lang w:eastAsia="en-GB"/>
              </w:rPr>
              <w:t>Yes / No (please circle</w:t>
            </w:r>
            <w:r w:rsidR="0021784C">
              <w:rPr>
                <w:rFonts w:ascii="Arial" w:eastAsia="Times New Roman" w:hAnsi="Arial" w:cs="Arial"/>
                <w:lang w:eastAsia="en-GB"/>
              </w:rPr>
              <w:t>)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2F5F0EC4" w14:textId="77777777" w:rsidR="0021784C" w:rsidRDefault="002178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23F44D4" w14:textId="77777777" w:rsidR="0021784C" w:rsidRDefault="002178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15A638C" w14:textId="07EF0908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 have circled where I have given consent</w:t>
            </w:r>
            <w:r w:rsidR="0021784C">
              <w:rPr>
                <w:rFonts w:ascii="Arial" w:eastAsia="Times New Roman" w:hAnsi="Arial" w:cs="Arial"/>
                <w:lang w:eastAsia="en-GB"/>
              </w:rPr>
              <w:t xml:space="preserve"> above</w:t>
            </w:r>
            <w:r>
              <w:rPr>
                <w:rFonts w:ascii="Arial" w:eastAsia="Times New Roman" w:hAnsi="Arial" w:cs="Arial"/>
                <w:lang w:eastAsia="en-GB"/>
              </w:rPr>
              <w:t xml:space="preserve">. </w:t>
            </w:r>
          </w:p>
          <w:p w14:paraId="33A9F7D5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A957787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 understand that I can withdraw my consent at any time. </w:t>
            </w:r>
          </w:p>
          <w:p w14:paraId="73174504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EBF9586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6D8253F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Parent / Carer Name (Print).…………………………………………………………………………………….</w:t>
            </w:r>
          </w:p>
          <w:p w14:paraId="5D19CD7B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1ECE198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Signature………………………………………………………..…….…     Date: .………/……..……/……….</w:t>
            </w:r>
          </w:p>
          <w:p w14:paraId="37974C00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24B764A" w14:textId="77777777" w:rsidR="007631EE" w:rsidRDefault="007631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Relationship to child (please state and / or tick below): ……….…………………………………………</w:t>
            </w:r>
          </w:p>
          <w:p w14:paraId="6405CA00" w14:textId="7D75FD1C" w:rsidR="007631EE" w:rsidRDefault="00B17B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F523D" wp14:editId="78D77A26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368300</wp:posOffset>
                      </wp:positionV>
                      <wp:extent cx="180340" cy="180340"/>
                      <wp:effectExtent l="0" t="0" r="0" b="0"/>
                      <wp:wrapNone/>
                      <wp:docPr id="65026474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C3A75" id="Rectangle 7" o:spid="_x0000_s1026" style="position:absolute;margin-left:421.05pt;margin-top:29pt;width:14.2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00BCF" wp14:editId="2545091B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187960</wp:posOffset>
                      </wp:positionV>
                      <wp:extent cx="180340" cy="180340"/>
                      <wp:effectExtent l="0" t="0" r="0" b="0"/>
                      <wp:wrapNone/>
                      <wp:docPr id="9510737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D5713" id="Rectangle 5" o:spid="_x0000_s1026" style="position:absolute;margin-left:421.05pt;margin-top:14.8pt;width:14.2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061EAE" wp14:editId="7826304E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7620</wp:posOffset>
                      </wp:positionV>
                      <wp:extent cx="180340" cy="180340"/>
                      <wp:effectExtent l="0" t="0" r="0" b="0"/>
                      <wp:wrapNone/>
                      <wp:docPr id="183988349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C3F46" id="Rectangle 3" o:spid="_x0000_s1026" style="position:absolute;margin-left:421.05pt;margin-top:.6pt;width:14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"/>
                  </w:pict>
                </mc:Fallback>
              </mc:AlternateContent>
            </w:r>
            <w:r w:rsidR="007631EE">
              <w:rPr>
                <w:rFonts w:ascii="Arial" w:hAnsi="Arial" w:cs="Arial"/>
                <w:b/>
              </w:rPr>
              <w:t xml:space="preserve">                                                                                              Parent</w:t>
            </w:r>
            <w:r w:rsidR="007631EE">
              <w:rPr>
                <w:rFonts w:ascii="Arial" w:hAnsi="Arial" w:cs="Arial"/>
                <w:b/>
              </w:rPr>
              <w:br/>
              <w:t xml:space="preserve">                                                                                              Parental responsibility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8AEEC" wp14:editId="48E80C52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7743825</wp:posOffset>
                      </wp:positionV>
                      <wp:extent cx="152400" cy="171450"/>
                      <wp:effectExtent l="0" t="0" r="0" b="0"/>
                      <wp:wrapNone/>
                      <wp:docPr id="43201870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B1EEF" w14:textId="77777777" w:rsidR="007631EE" w:rsidRDefault="007631EE" w:rsidP="007631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8AEEC" id="Text Box 1" o:spid="_x0000_s1027" type="#_x0000_t202" style="position:absolute;margin-left:457.5pt;margin-top:609.7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" fillcolor="white [3201]" strokeweight=".5pt">
                      <v:path arrowok="t"/>
                      <v:textbox>
                        <w:txbxContent>
                          <w:p w14:paraId="2BCB1EEF" w14:textId="77777777" w:rsidR="007631EE" w:rsidRDefault="007631EE" w:rsidP="007631EE"/>
                        </w:txbxContent>
                      </v:textbox>
                    </v:shape>
                  </w:pict>
                </mc:Fallback>
              </mc:AlternateContent>
            </w:r>
            <w:r w:rsidR="007631EE">
              <w:rPr>
                <w:rFonts w:ascii="Arial" w:hAnsi="Arial" w:cs="Arial"/>
                <w:b/>
              </w:rPr>
              <w:br/>
              <w:t xml:space="preserve">                                                                                              Legal Guardian</w:t>
            </w:r>
          </w:p>
        </w:tc>
      </w:tr>
    </w:tbl>
    <w:p w14:paraId="5110983E" w14:textId="77777777" w:rsidR="004A19DC" w:rsidRDefault="004A19DC"/>
    <w:sectPr w:rsidR="004A19DC" w:rsidSect="007E2C0A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5DD9" w14:textId="77777777" w:rsidR="00CC186B" w:rsidRDefault="00CC186B" w:rsidP="007631EE">
      <w:pPr>
        <w:spacing w:after="0" w:line="240" w:lineRule="auto"/>
      </w:pPr>
      <w:r>
        <w:separator/>
      </w:r>
    </w:p>
  </w:endnote>
  <w:endnote w:type="continuationSeparator" w:id="0">
    <w:p w14:paraId="529F0EAF" w14:textId="77777777" w:rsidR="00CC186B" w:rsidRDefault="00CC186B" w:rsidP="0076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D680" w14:textId="77777777" w:rsidR="00CC186B" w:rsidRDefault="00CC186B" w:rsidP="007631EE">
      <w:pPr>
        <w:spacing w:after="0" w:line="240" w:lineRule="auto"/>
      </w:pPr>
      <w:r>
        <w:separator/>
      </w:r>
    </w:p>
  </w:footnote>
  <w:footnote w:type="continuationSeparator" w:id="0">
    <w:p w14:paraId="3C97428E" w14:textId="77777777" w:rsidR="00CC186B" w:rsidRDefault="00CC186B" w:rsidP="0076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F2A7" w14:textId="1270F54D" w:rsidR="007631EE" w:rsidRPr="007631EE" w:rsidRDefault="007631EE" w:rsidP="007631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B888" w14:textId="5CC0F655" w:rsidR="007E2C0A" w:rsidRDefault="007E2C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B7081F" wp14:editId="3F770F72">
          <wp:simplePos x="0" y="0"/>
          <wp:positionH relativeFrom="column">
            <wp:posOffset>4038600</wp:posOffset>
          </wp:positionH>
          <wp:positionV relativeFrom="paragraph">
            <wp:posOffset>-105410</wp:posOffset>
          </wp:positionV>
          <wp:extent cx="2093344" cy="571500"/>
          <wp:effectExtent l="0" t="0" r="2540" b="0"/>
          <wp:wrapNone/>
          <wp:docPr id="9707738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73878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344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AB941A" w14:textId="1224C4CE" w:rsidR="007E2C0A" w:rsidRDefault="007E2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198"/>
    <w:multiLevelType w:val="hybridMultilevel"/>
    <w:tmpl w:val="3B22D4EC"/>
    <w:lvl w:ilvl="0" w:tplc="BEBE30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C5A40"/>
    <w:multiLevelType w:val="hybridMultilevel"/>
    <w:tmpl w:val="F4306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625D"/>
    <w:multiLevelType w:val="hybridMultilevel"/>
    <w:tmpl w:val="C08E94AA"/>
    <w:lvl w:ilvl="0" w:tplc="0A8AD2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42C73"/>
    <w:multiLevelType w:val="hybridMultilevel"/>
    <w:tmpl w:val="A14A2D0A"/>
    <w:lvl w:ilvl="0" w:tplc="4FF6134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F12D4E"/>
    <w:multiLevelType w:val="hybridMultilevel"/>
    <w:tmpl w:val="AF96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1340A"/>
    <w:multiLevelType w:val="hybridMultilevel"/>
    <w:tmpl w:val="2E10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230155">
    <w:abstractNumId w:val="2"/>
  </w:num>
  <w:num w:numId="2" w16cid:durableId="2004506359">
    <w:abstractNumId w:val="5"/>
  </w:num>
  <w:num w:numId="3" w16cid:durableId="1769957972">
    <w:abstractNumId w:val="4"/>
  </w:num>
  <w:num w:numId="4" w16cid:durableId="1654795661">
    <w:abstractNumId w:val="3"/>
  </w:num>
  <w:num w:numId="5" w16cid:durableId="732511871">
    <w:abstractNumId w:val="0"/>
  </w:num>
  <w:num w:numId="6" w16cid:durableId="162654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EE"/>
    <w:rsid w:val="0009123A"/>
    <w:rsid w:val="000B5AC5"/>
    <w:rsid w:val="000D7400"/>
    <w:rsid w:val="000F1626"/>
    <w:rsid w:val="00141B6B"/>
    <w:rsid w:val="0021784C"/>
    <w:rsid w:val="00261569"/>
    <w:rsid w:val="00263375"/>
    <w:rsid w:val="00291A31"/>
    <w:rsid w:val="00395B3C"/>
    <w:rsid w:val="003B57AD"/>
    <w:rsid w:val="003E64BA"/>
    <w:rsid w:val="004A19DC"/>
    <w:rsid w:val="00542367"/>
    <w:rsid w:val="005665E6"/>
    <w:rsid w:val="00601FA0"/>
    <w:rsid w:val="00684246"/>
    <w:rsid w:val="00704B49"/>
    <w:rsid w:val="00760E09"/>
    <w:rsid w:val="007631EE"/>
    <w:rsid w:val="007864E6"/>
    <w:rsid w:val="007E2C0A"/>
    <w:rsid w:val="007F7111"/>
    <w:rsid w:val="00835450"/>
    <w:rsid w:val="00893156"/>
    <w:rsid w:val="00895454"/>
    <w:rsid w:val="008E10F9"/>
    <w:rsid w:val="009220F9"/>
    <w:rsid w:val="00942088"/>
    <w:rsid w:val="0096238D"/>
    <w:rsid w:val="009B7E2D"/>
    <w:rsid w:val="00A341E3"/>
    <w:rsid w:val="00AD3777"/>
    <w:rsid w:val="00AD3A60"/>
    <w:rsid w:val="00AE1AB1"/>
    <w:rsid w:val="00B026B3"/>
    <w:rsid w:val="00B17B79"/>
    <w:rsid w:val="00B23E80"/>
    <w:rsid w:val="00B3643A"/>
    <w:rsid w:val="00CA525F"/>
    <w:rsid w:val="00CB6472"/>
    <w:rsid w:val="00CC186B"/>
    <w:rsid w:val="00CD195F"/>
    <w:rsid w:val="00CF506B"/>
    <w:rsid w:val="00CF7FED"/>
    <w:rsid w:val="00D0537F"/>
    <w:rsid w:val="00D14952"/>
    <w:rsid w:val="00D61DE1"/>
    <w:rsid w:val="00DA0138"/>
    <w:rsid w:val="00E247C2"/>
    <w:rsid w:val="00EB33F6"/>
    <w:rsid w:val="00EC48E0"/>
    <w:rsid w:val="00EE38E2"/>
    <w:rsid w:val="00EE6215"/>
    <w:rsid w:val="00F555C5"/>
    <w:rsid w:val="00F91D4A"/>
    <w:rsid w:val="00FA79A9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0105"/>
  <w15:docId w15:val="{844FB4AE-4F34-4B00-BC01-623844E1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3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E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EE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7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1192</Words>
  <Characters>7045</Characters>
  <Application>Microsoft Office Word</Application>
  <DocSecurity>0</DocSecurity>
  <Lines>394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Bannister</dc:creator>
  <cp:keywords/>
  <dc:description/>
  <cp:lastModifiedBy>BRITTON, Adam (BRIDGEWATER COMMUNITY HEALTHCARE NHS FOUNDATION TRUST)</cp:lastModifiedBy>
  <cp:revision>4</cp:revision>
  <cp:lastPrinted>2019-11-14T08:09:00Z</cp:lastPrinted>
  <dcterms:created xsi:type="dcterms:W3CDTF">2026-03-25T19:24:00Z</dcterms:created>
  <dcterms:modified xsi:type="dcterms:W3CDTF">2026-03-26T12:56:00Z</dcterms:modified>
</cp:coreProperties>
</file>